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0327C" w14:textId="35E7D47B" w:rsidR="001A7D96" w:rsidRPr="00B71CB8" w:rsidRDefault="001A7D96" w:rsidP="001A7D96">
      <w:pPr>
        <w:spacing w:after="97"/>
        <w:ind w:right="53"/>
        <w:jc w:val="center"/>
        <w:rPr>
          <w:b/>
          <w:bCs/>
        </w:rPr>
      </w:pPr>
      <w:r w:rsidRPr="00B71CB8">
        <w:rPr>
          <w:b/>
          <w:bCs/>
          <w:sz w:val="42"/>
        </w:rPr>
        <w:t xml:space="preserve">Sykkylven </w:t>
      </w:r>
      <w:r w:rsidR="00B25C35">
        <w:rPr>
          <w:b/>
          <w:bCs/>
          <w:sz w:val="42"/>
        </w:rPr>
        <w:t>Vaksenopplæring</w:t>
      </w:r>
    </w:p>
    <w:p w14:paraId="40ED4682" w14:textId="6F948259" w:rsidR="001A7D96" w:rsidRDefault="001A7D96" w:rsidP="001A7D96">
      <w:pPr>
        <w:spacing w:after="0"/>
        <w:ind w:left="96"/>
        <w:jc w:val="center"/>
        <w:rPr>
          <w:b/>
          <w:bCs/>
          <w:sz w:val="32"/>
          <w:szCs w:val="32"/>
        </w:rPr>
      </w:pPr>
      <w:r w:rsidRPr="00B71CB8">
        <w:rPr>
          <w:b/>
          <w:bCs/>
          <w:sz w:val="32"/>
          <w:szCs w:val="32"/>
        </w:rPr>
        <w:t xml:space="preserve">Søknad om </w:t>
      </w:r>
      <w:r w:rsidR="007C7C0F">
        <w:rPr>
          <w:b/>
          <w:bCs/>
          <w:sz w:val="32"/>
          <w:szCs w:val="32"/>
        </w:rPr>
        <w:t>individuell tilrettelegging</w:t>
      </w:r>
      <w:r w:rsidRPr="00B71CB8">
        <w:rPr>
          <w:b/>
          <w:bCs/>
          <w:sz w:val="32"/>
          <w:szCs w:val="32"/>
        </w:rPr>
        <w:t xml:space="preserve"> for vaksne på grunnskulen sitt </w:t>
      </w:r>
      <w:r w:rsidRPr="00B71CB8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222FC2D1" wp14:editId="1D519608">
            <wp:simplePos x="0" y="0"/>
            <wp:positionH relativeFrom="page">
              <wp:posOffset>725424</wp:posOffset>
            </wp:positionH>
            <wp:positionV relativeFrom="page">
              <wp:posOffset>533552</wp:posOffset>
            </wp:positionV>
            <wp:extent cx="21336" cy="9147"/>
            <wp:effectExtent l="0" t="0" r="0" b="0"/>
            <wp:wrapTopAndBottom/>
            <wp:docPr id="31356" name="Picture 31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56" name="Picture 313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1CB8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0" wp14:anchorId="5DF57D08" wp14:editId="2DCA8ABA">
            <wp:simplePos x="0" y="0"/>
            <wp:positionH relativeFrom="page">
              <wp:posOffset>4322064</wp:posOffset>
            </wp:positionH>
            <wp:positionV relativeFrom="page">
              <wp:posOffset>10320422</wp:posOffset>
            </wp:positionV>
            <wp:extent cx="2474976" cy="9147"/>
            <wp:effectExtent l="0" t="0" r="0" b="0"/>
            <wp:wrapTopAndBottom/>
            <wp:docPr id="31358" name="Picture 31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58" name="Picture 313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497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1CB8">
        <w:rPr>
          <w:b/>
          <w:bCs/>
          <w:sz w:val="32"/>
          <w:szCs w:val="32"/>
        </w:rPr>
        <w:t>område</w:t>
      </w:r>
      <w:r w:rsidR="00FF0A8B">
        <w:rPr>
          <w:b/>
          <w:bCs/>
          <w:sz w:val="32"/>
          <w:szCs w:val="32"/>
        </w:rPr>
        <w:t>,</w:t>
      </w:r>
      <w:r w:rsidRPr="00B71CB8">
        <w:rPr>
          <w:b/>
          <w:bCs/>
          <w:sz w:val="32"/>
          <w:szCs w:val="32"/>
        </w:rPr>
        <w:t xml:space="preserve"> </w:t>
      </w:r>
      <w:proofErr w:type="spellStart"/>
      <w:r w:rsidRPr="00B71CB8">
        <w:rPr>
          <w:b/>
          <w:bCs/>
          <w:sz w:val="32"/>
          <w:szCs w:val="32"/>
        </w:rPr>
        <w:t>jfr</w:t>
      </w:r>
      <w:proofErr w:type="spellEnd"/>
      <w:r w:rsidRPr="00B71CB8">
        <w:rPr>
          <w:b/>
          <w:bCs/>
          <w:sz w:val="32"/>
          <w:szCs w:val="32"/>
        </w:rPr>
        <w:t xml:space="preserve">. opplæringslova </w:t>
      </w:r>
      <w:r w:rsidR="00844A54">
        <w:rPr>
          <w:b/>
          <w:bCs/>
          <w:sz w:val="32"/>
          <w:szCs w:val="32"/>
        </w:rPr>
        <w:t>kapittel 19</w:t>
      </w:r>
    </w:p>
    <w:p w14:paraId="1EC07F0A" w14:textId="77777777" w:rsidR="008918C1" w:rsidRDefault="008918C1" w:rsidP="001A7D96">
      <w:pPr>
        <w:spacing w:after="0"/>
        <w:ind w:left="96"/>
        <w:jc w:val="center"/>
        <w:rPr>
          <w:b/>
          <w:bCs/>
          <w:sz w:val="32"/>
          <w:szCs w:val="32"/>
        </w:rPr>
      </w:pPr>
    </w:p>
    <w:p w14:paraId="580A4865" w14:textId="77777777" w:rsidR="00B71CB8" w:rsidRPr="00B71CB8" w:rsidRDefault="00B71CB8" w:rsidP="00B71CB8">
      <w:pPr>
        <w:spacing w:after="0"/>
        <w:ind w:left="96"/>
        <w:rPr>
          <w:b/>
          <w:bCs/>
          <w:sz w:val="18"/>
          <w:szCs w:val="1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4645B" w14:paraId="6BEF5330" w14:textId="77777777" w:rsidTr="00E4645B">
        <w:tc>
          <w:tcPr>
            <w:tcW w:w="3256" w:type="dxa"/>
          </w:tcPr>
          <w:p w14:paraId="0A6DDD13" w14:textId="10D86DAB" w:rsidR="00E4645B" w:rsidRPr="00E4645B" w:rsidRDefault="00E4645B" w:rsidP="001A7D96">
            <w:pPr>
              <w:rPr>
                <w:b/>
                <w:bCs/>
                <w:sz w:val="28"/>
                <w:szCs w:val="28"/>
              </w:rPr>
            </w:pPr>
            <w:r w:rsidRPr="00E4645B">
              <w:rPr>
                <w:b/>
                <w:bCs/>
                <w:sz w:val="28"/>
                <w:szCs w:val="28"/>
              </w:rPr>
              <w:t>SØKNAD FOR SKULEÅR</w:t>
            </w:r>
          </w:p>
        </w:tc>
        <w:tc>
          <w:tcPr>
            <w:tcW w:w="5806" w:type="dxa"/>
          </w:tcPr>
          <w:p w14:paraId="33C6C7E4" w14:textId="5189237E" w:rsidR="00E4645B" w:rsidRPr="00E4645B" w:rsidRDefault="00E4645B" w:rsidP="001A7D96">
            <w:pPr>
              <w:rPr>
                <w:b/>
                <w:bCs/>
                <w:sz w:val="28"/>
                <w:szCs w:val="28"/>
              </w:rPr>
            </w:pPr>
            <w:r w:rsidRPr="00E4645B">
              <w:rPr>
                <w:b/>
                <w:bCs/>
                <w:sz w:val="28"/>
                <w:szCs w:val="28"/>
              </w:rPr>
              <w:t xml:space="preserve">  20         / 20</w:t>
            </w:r>
          </w:p>
        </w:tc>
      </w:tr>
    </w:tbl>
    <w:p w14:paraId="0AB4C9AB" w14:textId="77777777" w:rsidR="00B71CB8" w:rsidRDefault="00B71CB8" w:rsidP="001A7D9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1D6886" w14:paraId="554051CF" w14:textId="77777777" w:rsidTr="001D6886">
        <w:tc>
          <w:tcPr>
            <w:tcW w:w="9062" w:type="dxa"/>
            <w:gridSpan w:val="2"/>
            <w:shd w:val="clear" w:color="auto" w:fill="DDD9C3" w:themeFill="background2" w:themeFillShade="E6"/>
          </w:tcPr>
          <w:p w14:paraId="6F66C92A" w14:textId="42C76130" w:rsidR="001D6886" w:rsidRDefault="001D6886" w:rsidP="001A7D96">
            <w:r>
              <w:rPr>
                <w:b/>
                <w:bCs/>
                <w:sz w:val="28"/>
                <w:szCs w:val="28"/>
              </w:rPr>
              <w:t>1</w:t>
            </w:r>
            <w:r w:rsidRPr="001A7D96">
              <w:rPr>
                <w:b/>
                <w:bCs/>
                <w:sz w:val="28"/>
                <w:szCs w:val="28"/>
              </w:rPr>
              <w:t>. S</w:t>
            </w:r>
            <w:r>
              <w:rPr>
                <w:b/>
                <w:bCs/>
                <w:sz w:val="28"/>
                <w:szCs w:val="28"/>
              </w:rPr>
              <w:t>ØKNADEN GJELD</w:t>
            </w:r>
          </w:p>
        </w:tc>
      </w:tr>
      <w:tr w:rsidR="007B43DA" w14:paraId="5DC11A70" w14:textId="77777777" w:rsidTr="001D6886">
        <w:tc>
          <w:tcPr>
            <w:tcW w:w="421" w:type="dxa"/>
          </w:tcPr>
          <w:p w14:paraId="3599CF6D" w14:textId="0CF62A1C" w:rsidR="007B43DA" w:rsidRDefault="007B43DA" w:rsidP="001A7D96"/>
        </w:tc>
        <w:tc>
          <w:tcPr>
            <w:tcW w:w="8641" w:type="dxa"/>
          </w:tcPr>
          <w:p w14:paraId="68B75EEA" w14:textId="5166F4C9" w:rsidR="007B43DA" w:rsidRDefault="009A4F56" w:rsidP="001A7D96">
            <w:r>
              <w:t>Personleg assistanse</w:t>
            </w:r>
            <w:r w:rsidR="00A15011">
              <w:t xml:space="preserve"> (§19-5)</w:t>
            </w:r>
          </w:p>
        </w:tc>
      </w:tr>
      <w:tr w:rsidR="007B43DA" w14:paraId="31175DED" w14:textId="77777777" w:rsidTr="001D6886">
        <w:tc>
          <w:tcPr>
            <w:tcW w:w="421" w:type="dxa"/>
          </w:tcPr>
          <w:p w14:paraId="351F31CB" w14:textId="77777777" w:rsidR="007B43DA" w:rsidRDefault="007B43DA" w:rsidP="001A7D96"/>
        </w:tc>
        <w:tc>
          <w:tcPr>
            <w:tcW w:w="8641" w:type="dxa"/>
          </w:tcPr>
          <w:p w14:paraId="08C60E18" w14:textId="4367DBF0" w:rsidR="007B43DA" w:rsidRDefault="009A4F56" w:rsidP="001A7D96">
            <w:r>
              <w:t>Fysisk tilrettelegging og tekniske hjelpemiddel</w:t>
            </w:r>
            <w:r w:rsidR="00A15011">
              <w:t xml:space="preserve"> (§</w:t>
            </w:r>
            <w:r w:rsidR="002B3F8A">
              <w:t>19-5)</w:t>
            </w:r>
          </w:p>
        </w:tc>
      </w:tr>
      <w:tr w:rsidR="001D6886" w14:paraId="42310B72" w14:textId="77777777" w:rsidTr="001D6886">
        <w:tc>
          <w:tcPr>
            <w:tcW w:w="421" w:type="dxa"/>
          </w:tcPr>
          <w:p w14:paraId="1F8F4E4A" w14:textId="77777777" w:rsidR="001D6886" w:rsidRDefault="001D6886" w:rsidP="001A7D96"/>
        </w:tc>
        <w:tc>
          <w:tcPr>
            <w:tcW w:w="8641" w:type="dxa"/>
          </w:tcPr>
          <w:p w14:paraId="57BB296C" w14:textId="456CEB6A" w:rsidR="001D6886" w:rsidRDefault="00C63BD2" w:rsidP="001A7D96">
            <w:r>
              <w:t>Individuelt tilrettelagt opplæring</w:t>
            </w:r>
            <w:r w:rsidR="002B3F8A">
              <w:t xml:space="preserve"> (§19-5)</w:t>
            </w:r>
          </w:p>
        </w:tc>
      </w:tr>
      <w:tr w:rsidR="001D6886" w14:paraId="05A48989" w14:textId="77777777" w:rsidTr="001D6886">
        <w:tc>
          <w:tcPr>
            <w:tcW w:w="421" w:type="dxa"/>
          </w:tcPr>
          <w:p w14:paraId="6E90EDE0" w14:textId="77777777" w:rsidR="001D6886" w:rsidRDefault="001D6886" w:rsidP="001A7D96"/>
        </w:tc>
        <w:tc>
          <w:tcPr>
            <w:tcW w:w="8641" w:type="dxa"/>
          </w:tcPr>
          <w:p w14:paraId="4902A5EE" w14:textId="544A8DDD" w:rsidR="001D6886" w:rsidRDefault="00F71590" w:rsidP="001A7D96">
            <w:r>
              <w:t>Alternativ supplerande kommunikasjon</w:t>
            </w:r>
            <w:r w:rsidR="00BF7BF1">
              <w:t>/ASK (§19-7)</w:t>
            </w:r>
          </w:p>
        </w:tc>
      </w:tr>
      <w:tr w:rsidR="001D6886" w14:paraId="32FB44DA" w14:textId="77777777" w:rsidTr="001D6886">
        <w:tc>
          <w:tcPr>
            <w:tcW w:w="421" w:type="dxa"/>
          </w:tcPr>
          <w:p w14:paraId="143CF9BB" w14:textId="77777777" w:rsidR="001D6886" w:rsidRDefault="001D6886" w:rsidP="001A7D96"/>
        </w:tc>
        <w:tc>
          <w:tcPr>
            <w:tcW w:w="8641" w:type="dxa"/>
          </w:tcPr>
          <w:p w14:paraId="02452DD0" w14:textId="335A5386" w:rsidR="001D6886" w:rsidRDefault="00A2656F" w:rsidP="001A7D96">
            <w:r>
              <w:t>S</w:t>
            </w:r>
            <w:r w:rsidR="00B02F77">
              <w:t>ærskild språkopplæring (§19-8)</w:t>
            </w:r>
          </w:p>
        </w:tc>
      </w:tr>
      <w:tr w:rsidR="001736CA" w14:paraId="224E5691" w14:textId="77777777" w:rsidTr="001D6886">
        <w:tc>
          <w:tcPr>
            <w:tcW w:w="421" w:type="dxa"/>
          </w:tcPr>
          <w:p w14:paraId="52EB9CEE" w14:textId="77777777" w:rsidR="001736CA" w:rsidRDefault="001736CA" w:rsidP="001A7D96"/>
        </w:tc>
        <w:tc>
          <w:tcPr>
            <w:tcW w:w="8641" w:type="dxa"/>
          </w:tcPr>
          <w:p w14:paraId="33F03C84" w14:textId="43E5A934" w:rsidR="001736CA" w:rsidRDefault="0033256F" w:rsidP="001A7D96">
            <w:r>
              <w:t>Opplæring i teiknspråk (§19-9)</w:t>
            </w:r>
          </w:p>
        </w:tc>
      </w:tr>
      <w:tr w:rsidR="00916CDE" w14:paraId="227738EA" w14:textId="77777777" w:rsidTr="001D6886">
        <w:tc>
          <w:tcPr>
            <w:tcW w:w="421" w:type="dxa"/>
          </w:tcPr>
          <w:p w14:paraId="0B72E297" w14:textId="77777777" w:rsidR="00916CDE" w:rsidRDefault="00916CDE" w:rsidP="001A7D96"/>
        </w:tc>
        <w:tc>
          <w:tcPr>
            <w:tcW w:w="8641" w:type="dxa"/>
          </w:tcPr>
          <w:p w14:paraId="516B7513" w14:textId="45E2D5A1" w:rsidR="00916CDE" w:rsidRDefault="00916CDE" w:rsidP="001A7D96">
            <w:r>
              <w:t>Opplæring i punktskrift (§</w:t>
            </w:r>
            <w:r w:rsidR="004C223D">
              <w:t>19-1</w:t>
            </w:r>
            <w:r w:rsidR="00A3241E">
              <w:t>0</w:t>
            </w:r>
            <w:r w:rsidR="004C223D">
              <w:t>)</w:t>
            </w:r>
          </w:p>
        </w:tc>
      </w:tr>
    </w:tbl>
    <w:p w14:paraId="667514F3" w14:textId="77777777" w:rsidR="00B43CBE" w:rsidRDefault="00B43CBE" w:rsidP="005A0B3C">
      <w:pPr>
        <w:spacing w:after="123" w:line="240" w:lineRule="auto"/>
        <w:rPr>
          <w:sz w:val="24"/>
        </w:rPr>
      </w:pPr>
    </w:p>
    <w:p w14:paraId="3AFAC960" w14:textId="76278DBA" w:rsidR="001A7D96" w:rsidRDefault="001A7D96" w:rsidP="005A0B3C">
      <w:pPr>
        <w:spacing w:after="123" w:line="240" w:lineRule="auto"/>
      </w:pPr>
      <w:r>
        <w:rPr>
          <w:sz w:val="24"/>
        </w:rPr>
        <w:t xml:space="preserve">Vaksne kan ha rett til </w:t>
      </w:r>
      <w:r w:rsidR="00CC5C34">
        <w:rPr>
          <w:sz w:val="24"/>
        </w:rPr>
        <w:t>individuell tilrettelegging</w:t>
      </w:r>
      <w:r>
        <w:rPr>
          <w:sz w:val="24"/>
        </w:rPr>
        <w:t xml:space="preserve"> dersom dei ikkje har tilstrekkeleg utbytte av den ordinære opplæringa, eller treng å utvikle eller vedlikehalde grunnleggande ferdigheiter.</w:t>
      </w:r>
    </w:p>
    <w:p w14:paraId="57D1C0D9" w14:textId="720EA8DF" w:rsidR="001A7D96" w:rsidRDefault="001A7D96" w:rsidP="005A0B3C">
      <w:pPr>
        <w:spacing w:line="240" w:lineRule="auto"/>
        <w:rPr>
          <w:sz w:val="24"/>
        </w:rPr>
      </w:pPr>
      <w:r>
        <w:rPr>
          <w:sz w:val="24"/>
        </w:rPr>
        <w:t>Det må vere behov for opplæring og ikkje behandling</w:t>
      </w:r>
      <w:r w:rsidR="002E6291">
        <w:rPr>
          <w:sz w:val="24"/>
        </w:rPr>
        <w:t>.</w:t>
      </w:r>
      <w:r>
        <w:rPr>
          <w:sz w:val="24"/>
        </w:rPr>
        <w:t xml:space="preserve"> Opplæringa skal ha eit pedagogisk siktemål og vere knytt til fag.</w:t>
      </w:r>
    </w:p>
    <w:p w14:paraId="1027F109" w14:textId="77777777" w:rsidR="008918C1" w:rsidRDefault="008918C1" w:rsidP="005A0B3C">
      <w:pPr>
        <w:spacing w:line="240" w:lineRule="auto"/>
        <w:rPr>
          <w:sz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01"/>
        <w:gridCol w:w="6561"/>
      </w:tblGrid>
      <w:tr w:rsidR="001A7D96" w14:paraId="316476DA" w14:textId="77777777" w:rsidTr="001D6886">
        <w:tc>
          <w:tcPr>
            <w:tcW w:w="9212" w:type="dxa"/>
            <w:gridSpan w:val="2"/>
            <w:shd w:val="clear" w:color="auto" w:fill="DDD9C3" w:themeFill="background2" w:themeFillShade="E6"/>
          </w:tcPr>
          <w:p w14:paraId="70601722" w14:textId="5BD69871" w:rsidR="001A7D96" w:rsidRPr="001A7D96" w:rsidRDefault="001A7D96" w:rsidP="001A7D96">
            <w:pPr>
              <w:rPr>
                <w:b/>
                <w:bCs/>
                <w:sz w:val="28"/>
                <w:szCs w:val="28"/>
              </w:rPr>
            </w:pPr>
            <w:r w:rsidRPr="001A7D96">
              <w:rPr>
                <w:b/>
                <w:bCs/>
                <w:sz w:val="28"/>
                <w:szCs w:val="28"/>
              </w:rPr>
              <w:t>2. Søkaren</w:t>
            </w:r>
          </w:p>
        </w:tc>
      </w:tr>
      <w:tr w:rsidR="001A7D96" w14:paraId="2CD8A056" w14:textId="77777777" w:rsidTr="007B1D35">
        <w:tc>
          <w:tcPr>
            <w:tcW w:w="2518" w:type="dxa"/>
          </w:tcPr>
          <w:p w14:paraId="49E6F04D" w14:textId="77777777" w:rsidR="001A7D96" w:rsidRDefault="007B1D35" w:rsidP="001A7D96">
            <w:r>
              <w:t>Namn:</w:t>
            </w:r>
          </w:p>
          <w:p w14:paraId="76305AA4" w14:textId="4D763B9F" w:rsidR="007B1D35" w:rsidRDefault="007B1D35" w:rsidP="001A7D96"/>
        </w:tc>
        <w:tc>
          <w:tcPr>
            <w:tcW w:w="6694" w:type="dxa"/>
          </w:tcPr>
          <w:p w14:paraId="3812306D" w14:textId="77777777" w:rsidR="001A7D96" w:rsidRDefault="001A7D96" w:rsidP="001A7D96"/>
        </w:tc>
      </w:tr>
      <w:tr w:rsidR="001A7D96" w14:paraId="43DB9B39" w14:textId="77777777" w:rsidTr="007B1D35">
        <w:tc>
          <w:tcPr>
            <w:tcW w:w="2518" w:type="dxa"/>
          </w:tcPr>
          <w:p w14:paraId="6F96A39C" w14:textId="77777777" w:rsidR="001A7D96" w:rsidRDefault="007B1D35" w:rsidP="001A7D96">
            <w:r>
              <w:t>Fødselsnummer:</w:t>
            </w:r>
          </w:p>
          <w:p w14:paraId="0D8BDBD0" w14:textId="08E5AD42" w:rsidR="007B1D35" w:rsidRDefault="007B1D35" w:rsidP="001A7D96"/>
        </w:tc>
        <w:tc>
          <w:tcPr>
            <w:tcW w:w="6694" w:type="dxa"/>
          </w:tcPr>
          <w:p w14:paraId="497C6280" w14:textId="77777777" w:rsidR="001A7D96" w:rsidRDefault="001A7D96" w:rsidP="001A7D96"/>
        </w:tc>
      </w:tr>
      <w:tr w:rsidR="001A7D96" w14:paraId="68AE9C09" w14:textId="77777777" w:rsidTr="007B1D35">
        <w:tc>
          <w:tcPr>
            <w:tcW w:w="2518" w:type="dxa"/>
          </w:tcPr>
          <w:p w14:paraId="7C997509" w14:textId="7AFECA8F" w:rsidR="001A7D96" w:rsidRDefault="007B1D35" w:rsidP="001A7D96">
            <w:r>
              <w:t>Adresse</w:t>
            </w:r>
          </w:p>
          <w:p w14:paraId="5ADEA190" w14:textId="513FA859" w:rsidR="007B1D35" w:rsidRDefault="007B1D35" w:rsidP="001A7D96"/>
        </w:tc>
        <w:tc>
          <w:tcPr>
            <w:tcW w:w="6694" w:type="dxa"/>
          </w:tcPr>
          <w:p w14:paraId="29E8F292" w14:textId="77777777" w:rsidR="001A7D96" w:rsidRDefault="001A7D96" w:rsidP="001A7D96"/>
        </w:tc>
      </w:tr>
      <w:tr w:rsidR="001A7D96" w14:paraId="3EAC4412" w14:textId="77777777" w:rsidTr="007B1D35">
        <w:tc>
          <w:tcPr>
            <w:tcW w:w="2518" w:type="dxa"/>
          </w:tcPr>
          <w:p w14:paraId="2EC6CF05" w14:textId="5B25333B" w:rsidR="001A7D96" w:rsidRDefault="007B1D35" w:rsidP="001A7D96">
            <w:r>
              <w:t>E</w:t>
            </w:r>
            <w:r w:rsidR="003A672B">
              <w:t>-</w:t>
            </w:r>
            <w:r>
              <w:t>post:</w:t>
            </w:r>
          </w:p>
          <w:p w14:paraId="0DA4ECAD" w14:textId="0F9346D0" w:rsidR="007B1D35" w:rsidRDefault="007B1D35" w:rsidP="001A7D96"/>
        </w:tc>
        <w:tc>
          <w:tcPr>
            <w:tcW w:w="6694" w:type="dxa"/>
          </w:tcPr>
          <w:p w14:paraId="0B184F70" w14:textId="77777777" w:rsidR="001A7D96" w:rsidRDefault="001A7D96" w:rsidP="001A7D96"/>
        </w:tc>
      </w:tr>
      <w:tr w:rsidR="001A7D96" w14:paraId="042C5FFF" w14:textId="77777777" w:rsidTr="007B1D35">
        <w:tc>
          <w:tcPr>
            <w:tcW w:w="2518" w:type="dxa"/>
          </w:tcPr>
          <w:p w14:paraId="1173C692" w14:textId="02747455" w:rsidR="001A7D96" w:rsidRDefault="007B1D35" w:rsidP="001A7D96">
            <w:r>
              <w:t>Mobiltelefon</w:t>
            </w:r>
          </w:p>
          <w:p w14:paraId="71BC2BD8" w14:textId="3CCDD105" w:rsidR="007B1D35" w:rsidRDefault="007B1D35" w:rsidP="001A7D96"/>
        </w:tc>
        <w:tc>
          <w:tcPr>
            <w:tcW w:w="6694" w:type="dxa"/>
          </w:tcPr>
          <w:p w14:paraId="5AEAFE58" w14:textId="77777777" w:rsidR="001A7D96" w:rsidRDefault="001A7D96" w:rsidP="001A7D96"/>
        </w:tc>
      </w:tr>
      <w:tr w:rsidR="001A7D96" w14:paraId="4D652E71" w14:textId="77777777" w:rsidTr="007B1D35">
        <w:tc>
          <w:tcPr>
            <w:tcW w:w="2518" w:type="dxa"/>
          </w:tcPr>
          <w:p w14:paraId="715B75DE" w14:textId="77777777" w:rsidR="001A7D96" w:rsidRDefault="007B1D35" w:rsidP="001A7D96">
            <w:r>
              <w:t>Nasjonalitet:</w:t>
            </w:r>
          </w:p>
          <w:p w14:paraId="356B6DF0" w14:textId="75E6BA3E" w:rsidR="007B1D35" w:rsidRDefault="007B1D35" w:rsidP="001A7D96"/>
        </w:tc>
        <w:tc>
          <w:tcPr>
            <w:tcW w:w="6694" w:type="dxa"/>
          </w:tcPr>
          <w:p w14:paraId="756561C8" w14:textId="77777777" w:rsidR="001A7D96" w:rsidRDefault="001A7D96" w:rsidP="001A7D96"/>
        </w:tc>
      </w:tr>
      <w:tr w:rsidR="001A7D96" w14:paraId="590C24D2" w14:textId="77777777" w:rsidTr="007B1D35">
        <w:tc>
          <w:tcPr>
            <w:tcW w:w="2518" w:type="dxa"/>
          </w:tcPr>
          <w:p w14:paraId="16044B0B" w14:textId="12E314C7" w:rsidR="001A7D96" w:rsidRDefault="001D6886" w:rsidP="001A7D96">
            <w:r>
              <w:t xml:space="preserve">Norsk </w:t>
            </w:r>
            <w:r w:rsidR="00344F8E">
              <w:t>statsborgar</w:t>
            </w:r>
          </w:p>
          <w:p w14:paraId="3DB37766" w14:textId="7A4D6CC7" w:rsidR="007B1D35" w:rsidRDefault="007B1D35" w:rsidP="001A7D96"/>
        </w:tc>
        <w:tc>
          <w:tcPr>
            <w:tcW w:w="6694" w:type="dxa"/>
          </w:tcPr>
          <w:p w14:paraId="558BC05A" w14:textId="77777777" w:rsidR="001A7D96" w:rsidRDefault="001A7D96" w:rsidP="001A7D96"/>
          <w:p w14:paraId="28F84F6F" w14:textId="757849C5" w:rsidR="001D6886" w:rsidRDefault="001D6886" w:rsidP="001A7D96">
            <w:r>
              <w:t>___    JA                    ___  NEI</w:t>
            </w:r>
          </w:p>
        </w:tc>
      </w:tr>
      <w:tr w:rsidR="007B1D35" w14:paraId="6C1804DB" w14:textId="77777777" w:rsidTr="007B1D35">
        <w:tc>
          <w:tcPr>
            <w:tcW w:w="2518" w:type="dxa"/>
          </w:tcPr>
          <w:p w14:paraId="10EAB019" w14:textId="24A73285" w:rsidR="007B1D35" w:rsidRDefault="001D6886" w:rsidP="001A7D96">
            <w:r>
              <w:t>Morsmål</w:t>
            </w:r>
          </w:p>
          <w:p w14:paraId="10B3E219" w14:textId="41F637D8" w:rsidR="003A672B" w:rsidRDefault="003A672B" w:rsidP="001A7D96"/>
        </w:tc>
        <w:tc>
          <w:tcPr>
            <w:tcW w:w="6694" w:type="dxa"/>
          </w:tcPr>
          <w:p w14:paraId="5FF599BE" w14:textId="77777777" w:rsidR="007B1D35" w:rsidRDefault="007B1D35" w:rsidP="001A7D96"/>
        </w:tc>
      </w:tr>
    </w:tbl>
    <w:p w14:paraId="30E53B54" w14:textId="77777777" w:rsidR="001A7D96" w:rsidRDefault="001A7D96" w:rsidP="001A7D96"/>
    <w:p w14:paraId="5BDF95E2" w14:textId="77777777" w:rsidR="004403E2" w:rsidRDefault="004403E2" w:rsidP="001A7D96"/>
    <w:p w14:paraId="49578A01" w14:textId="77777777" w:rsidR="00791174" w:rsidRDefault="00791174" w:rsidP="001A7D9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5806"/>
      </w:tblGrid>
      <w:tr w:rsidR="003A672B" w14:paraId="5370C137" w14:textId="77777777" w:rsidTr="001D6886">
        <w:tc>
          <w:tcPr>
            <w:tcW w:w="3256" w:type="dxa"/>
            <w:gridSpan w:val="2"/>
          </w:tcPr>
          <w:p w14:paraId="3E17C73B" w14:textId="77777777" w:rsidR="003A672B" w:rsidRPr="001D6886" w:rsidRDefault="003A672B" w:rsidP="001A7D96">
            <w:pPr>
              <w:rPr>
                <w:b/>
                <w:bCs/>
                <w:sz w:val="24"/>
                <w:szCs w:val="24"/>
              </w:rPr>
            </w:pPr>
          </w:p>
          <w:p w14:paraId="35A2A240" w14:textId="522B7918" w:rsidR="003A672B" w:rsidRPr="001D6886" w:rsidRDefault="003A672B" w:rsidP="001A7D96">
            <w:pPr>
              <w:rPr>
                <w:b/>
                <w:bCs/>
                <w:sz w:val="24"/>
                <w:szCs w:val="24"/>
              </w:rPr>
            </w:pPr>
            <w:r w:rsidRPr="001D6886">
              <w:rPr>
                <w:b/>
                <w:bCs/>
                <w:sz w:val="24"/>
                <w:szCs w:val="24"/>
              </w:rPr>
              <w:t xml:space="preserve"> </w:t>
            </w:r>
            <w:r w:rsidR="001D6886" w:rsidRPr="001D6886">
              <w:rPr>
                <w:b/>
                <w:bCs/>
                <w:sz w:val="24"/>
                <w:szCs w:val="24"/>
              </w:rPr>
              <w:t>___  PÅRØRANDE</w:t>
            </w:r>
          </w:p>
        </w:tc>
        <w:tc>
          <w:tcPr>
            <w:tcW w:w="5806" w:type="dxa"/>
          </w:tcPr>
          <w:p w14:paraId="112CF902" w14:textId="77777777" w:rsidR="003A672B" w:rsidRPr="001D6886" w:rsidRDefault="003A672B" w:rsidP="001A7D96">
            <w:pPr>
              <w:rPr>
                <w:b/>
                <w:bCs/>
                <w:sz w:val="24"/>
                <w:szCs w:val="24"/>
              </w:rPr>
            </w:pPr>
          </w:p>
          <w:p w14:paraId="3B374C23" w14:textId="2AF80768" w:rsidR="001D6886" w:rsidRPr="001D6886" w:rsidRDefault="001D6886" w:rsidP="001A7D96">
            <w:pPr>
              <w:rPr>
                <w:b/>
                <w:bCs/>
                <w:sz w:val="24"/>
                <w:szCs w:val="24"/>
              </w:rPr>
            </w:pPr>
            <w:r w:rsidRPr="001D6886">
              <w:rPr>
                <w:b/>
                <w:bCs/>
                <w:sz w:val="24"/>
                <w:szCs w:val="24"/>
              </w:rPr>
              <w:t>___  VERGE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D6886">
              <w:rPr>
                <w:sz w:val="24"/>
                <w:szCs w:val="24"/>
              </w:rPr>
              <w:t xml:space="preserve">(dokumentasjon på </w:t>
            </w:r>
            <w:proofErr w:type="spellStart"/>
            <w:r w:rsidRPr="001D6886">
              <w:rPr>
                <w:sz w:val="24"/>
                <w:szCs w:val="24"/>
              </w:rPr>
              <w:t>vergemål</w:t>
            </w:r>
            <w:proofErr w:type="spellEnd"/>
            <w:r w:rsidRPr="001D6886">
              <w:rPr>
                <w:sz w:val="24"/>
                <w:szCs w:val="24"/>
              </w:rPr>
              <w:t xml:space="preserve"> må </w:t>
            </w:r>
            <w:proofErr w:type="spellStart"/>
            <w:r w:rsidRPr="001D6886">
              <w:rPr>
                <w:sz w:val="24"/>
                <w:szCs w:val="24"/>
              </w:rPr>
              <w:t>vedleggast</w:t>
            </w:r>
            <w:proofErr w:type="spellEnd"/>
            <w:r w:rsidRPr="001D6886">
              <w:rPr>
                <w:sz w:val="24"/>
                <w:szCs w:val="24"/>
              </w:rPr>
              <w:t>)</w:t>
            </w:r>
          </w:p>
        </w:tc>
      </w:tr>
      <w:tr w:rsidR="003A672B" w14:paraId="2ADAA4A5" w14:textId="77777777" w:rsidTr="001D6886">
        <w:tc>
          <w:tcPr>
            <w:tcW w:w="1838" w:type="dxa"/>
          </w:tcPr>
          <w:p w14:paraId="27B14767" w14:textId="714DFF73" w:rsidR="003A672B" w:rsidRDefault="001D6886" w:rsidP="001A7D96">
            <w:r>
              <w:t>Namn</w:t>
            </w:r>
          </w:p>
        </w:tc>
        <w:tc>
          <w:tcPr>
            <w:tcW w:w="7224" w:type="dxa"/>
            <w:gridSpan w:val="2"/>
          </w:tcPr>
          <w:p w14:paraId="687F93F7" w14:textId="77777777" w:rsidR="003A672B" w:rsidRDefault="003A672B" w:rsidP="001A7D96"/>
          <w:p w14:paraId="570D0DE3" w14:textId="77777777" w:rsidR="001D6886" w:rsidRDefault="001D6886" w:rsidP="001A7D96"/>
        </w:tc>
      </w:tr>
      <w:tr w:rsidR="001D6886" w14:paraId="1B00E438" w14:textId="77777777" w:rsidTr="001D6886">
        <w:tc>
          <w:tcPr>
            <w:tcW w:w="1838" w:type="dxa"/>
          </w:tcPr>
          <w:p w14:paraId="20EB05FD" w14:textId="753CA768" w:rsidR="001D6886" w:rsidRDefault="001D6886" w:rsidP="001D6886">
            <w:r>
              <w:t>Adresse</w:t>
            </w:r>
          </w:p>
        </w:tc>
        <w:tc>
          <w:tcPr>
            <w:tcW w:w="7224" w:type="dxa"/>
            <w:gridSpan w:val="2"/>
          </w:tcPr>
          <w:p w14:paraId="4FFDF5D3" w14:textId="77777777" w:rsidR="001D6886" w:rsidRDefault="001D6886" w:rsidP="001D6886"/>
          <w:p w14:paraId="73518FA7" w14:textId="77777777" w:rsidR="001D6886" w:rsidRDefault="001D6886" w:rsidP="001D6886"/>
        </w:tc>
      </w:tr>
      <w:tr w:rsidR="001D6886" w14:paraId="2A9B9E24" w14:textId="77777777" w:rsidTr="001D6886">
        <w:tc>
          <w:tcPr>
            <w:tcW w:w="1838" w:type="dxa"/>
          </w:tcPr>
          <w:p w14:paraId="0C3FF736" w14:textId="7515E3B9" w:rsidR="001D6886" w:rsidRDefault="001D6886" w:rsidP="001D6886">
            <w:r>
              <w:t>e-post</w:t>
            </w:r>
          </w:p>
        </w:tc>
        <w:tc>
          <w:tcPr>
            <w:tcW w:w="7224" w:type="dxa"/>
            <w:gridSpan w:val="2"/>
          </w:tcPr>
          <w:p w14:paraId="2D911A90" w14:textId="77777777" w:rsidR="001D6886" w:rsidRDefault="001D6886" w:rsidP="001D6886"/>
          <w:p w14:paraId="0CFB954F" w14:textId="77777777" w:rsidR="001D6886" w:rsidRDefault="001D6886" w:rsidP="001D6886"/>
        </w:tc>
      </w:tr>
      <w:tr w:rsidR="001D6886" w14:paraId="028BC496" w14:textId="77777777" w:rsidTr="001D6886">
        <w:tc>
          <w:tcPr>
            <w:tcW w:w="1838" w:type="dxa"/>
          </w:tcPr>
          <w:p w14:paraId="17F1F12B" w14:textId="5DFB150A" w:rsidR="001D6886" w:rsidRDefault="001D6886" w:rsidP="001D6886">
            <w:r>
              <w:t>Telefon</w:t>
            </w:r>
          </w:p>
        </w:tc>
        <w:tc>
          <w:tcPr>
            <w:tcW w:w="7224" w:type="dxa"/>
            <w:gridSpan w:val="2"/>
          </w:tcPr>
          <w:p w14:paraId="5E72BC13" w14:textId="77777777" w:rsidR="001D6886" w:rsidRDefault="001D6886" w:rsidP="001D6886"/>
          <w:p w14:paraId="37BDAC67" w14:textId="77777777" w:rsidR="001D6886" w:rsidRDefault="001D6886" w:rsidP="001D6886"/>
        </w:tc>
      </w:tr>
    </w:tbl>
    <w:p w14:paraId="35003B54" w14:textId="392B26CC" w:rsidR="001A7D96" w:rsidRDefault="001A7D96" w:rsidP="001A7D9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17"/>
        <w:gridCol w:w="4722"/>
        <w:gridCol w:w="2123"/>
      </w:tblGrid>
      <w:tr w:rsidR="00791174" w:rsidRPr="003A672B" w14:paraId="3E4918EB" w14:textId="77777777" w:rsidTr="00A75022">
        <w:tc>
          <w:tcPr>
            <w:tcW w:w="9062" w:type="dxa"/>
            <w:gridSpan w:val="3"/>
            <w:shd w:val="clear" w:color="auto" w:fill="DDD9C3" w:themeFill="background2" w:themeFillShade="E6"/>
          </w:tcPr>
          <w:p w14:paraId="5EA6C10E" w14:textId="77777777" w:rsidR="00791174" w:rsidRPr="003A672B" w:rsidRDefault="00791174" w:rsidP="00A75022">
            <w:pPr>
              <w:rPr>
                <w:b/>
                <w:bCs/>
                <w:sz w:val="28"/>
                <w:szCs w:val="28"/>
              </w:rPr>
            </w:pPr>
            <w:r w:rsidRPr="003A672B">
              <w:rPr>
                <w:b/>
                <w:bCs/>
                <w:sz w:val="28"/>
                <w:szCs w:val="28"/>
              </w:rPr>
              <w:t xml:space="preserve">3. </w:t>
            </w:r>
            <w:r w:rsidRPr="001D6886">
              <w:rPr>
                <w:b/>
                <w:bCs/>
                <w:sz w:val="28"/>
                <w:szCs w:val="28"/>
                <w:shd w:val="clear" w:color="auto" w:fill="DDD9C3" w:themeFill="background2" w:themeFillShade="E6"/>
              </w:rPr>
              <w:t>Tidlegare</w:t>
            </w:r>
            <w:r w:rsidRPr="003A672B">
              <w:rPr>
                <w:b/>
                <w:bCs/>
                <w:sz w:val="28"/>
                <w:szCs w:val="28"/>
              </w:rPr>
              <w:t xml:space="preserve"> skulegang. Fyllast ut berre av NYE søkjarar</w:t>
            </w:r>
          </w:p>
        </w:tc>
      </w:tr>
      <w:tr w:rsidR="00791174" w:rsidRPr="003A672B" w14:paraId="26E79E78" w14:textId="77777777" w:rsidTr="00A75022">
        <w:tc>
          <w:tcPr>
            <w:tcW w:w="2217" w:type="dxa"/>
          </w:tcPr>
          <w:p w14:paraId="154DB941" w14:textId="77777777" w:rsidR="00791174" w:rsidRPr="003A672B" w:rsidRDefault="00791174" w:rsidP="00A75022">
            <w:pPr>
              <w:rPr>
                <w:b/>
                <w:bCs/>
              </w:rPr>
            </w:pPr>
            <w:r w:rsidRPr="003A672B">
              <w:rPr>
                <w:b/>
                <w:bCs/>
              </w:rPr>
              <w:t>Kva slags skule</w:t>
            </w:r>
          </w:p>
        </w:tc>
        <w:tc>
          <w:tcPr>
            <w:tcW w:w="4722" w:type="dxa"/>
          </w:tcPr>
          <w:p w14:paraId="61C8A9D5" w14:textId="77777777" w:rsidR="00791174" w:rsidRPr="003A672B" w:rsidRDefault="00791174" w:rsidP="00A75022">
            <w:pPr>
              <w:rPr>
                <w:b/>
                <w:bCs/>
              </w:rPr>
            </w:pPr>
            <w:r w:rsidRPr="003A672B">
              <w:rPr>
                <w:b/>
                <w:bCs/>
              </w:rPr>
              <w:t>Namn på skule</w:t>
            </w:r>
          </w:p>
        </w:tc>
        <w:tc>
          <w:tcPr>
            <w:tcW w:w="2123" w:type="dxa"/>
          </w:tcPr>
          <w:p w14:paraId="6A284B8F" w14:textId="77777777" w:rsidR="00791174" w:rsidRPr="003A672B" w:rsidRDefault="00791174" w:rsidP="00A75022">
            <w:pPr>
              <w:rPr>
                <w:b/>
                <w:bCs/>
              </w:rPr>
            </w:pPr>
            <w:proofErr w:type="spellStart"/>
            <w:r w:rsidRPr="003A672B">
              <w:rPr>
                <w:b/>
                <w:bCs/>
              </w:rPr>
              <w:t>Antal</w:t>
            </w:r>
            <w:proofErr w:type="spellEnd"/>
            <w:r w:rsidRPr="003A672B">
              <w:rPr>
                <w:b/>
                <w:bCs/>
              </w:rPr>
              <w:t xml:space="preserve"> år</w:t>
            </w:r>
          </w:p>
        </w:tc>
      </w:tr>
      <w:tr w:rsidR="00791174" w14:paraId="2E36AC73" w14:textId="77777777" w:rsidTr="00A75022">
        <w:tc>
          <w:tcPr>
            <w:tcW w:w="2217" w:type="dxa"/>
          </w:tcPr>
          <w:p w14:paraId="1EB71C31" w14:textId="77777777" w:rsidR="00791174" w:rsidRDefault="00791174" w:rsidP="00A75022">
            <w:r>
              <w:t>Grunnskule</w:t>
            </w:r>
          </w:p>
          <w:p w14:paraId="71C138EC" w14:textId="77777777" w:rsidR="00791174" w:rsidRDefault="00791174" w:rsidP="00A75022"/>
        </w:tc>
        <w:tc>
          <w:tcPr>
            <w:tcW w:w="4722" w:type="dxa"/>
          </w:tcPr>
          <w:p w14:paraId="1CB1AD9F" w14:textId="77777777" w:rsidR="00791174" w:rsidRDefault="00791174" w:rsidP="00A75022"/>
        </w:tc>
        <w:tc>
          <w:tcPr>
            <w:tcW w:w="2123" w:type="dxa"/>
          </w:tcPr>
          <w:p w14:paraId="675E7836" w14:textId="77777777" w:rsidR="00791174" w:rsidRDefault="00791174" w:rsidP="00A75022"/>
        </w:tc>
      </w:tr>
      <w:tr w:rsidR="00791174" w14:paraId="6B4FA7EC" w14:textId="77777777" w:rsidTr="00A75022">
        <w:tc>
          <w:tcPr>
            <w:tcW w:w="2217" w:type="dxa"/>
          </w:tcPr>
          <w:p w14:paraId="028282C9" w14:textId="77777777" w:rsidR="00791174" w:rsidRDefault="00791174" w:rsidP="00A75022"/>
          <w:p w14:paraId="63E005AD" w14:textId="77777777" w:rsidR="00791174" w:rsidRDefault="00791174" w:rsidP="00A75022"/>
        </w:tc>
        <w:tc>
          <w:tcPr>
            <w:tcW w:w="4722" w:type="dxa"/>
          </w:tcPr>
          <w:p w14:paraId="2446A195" w14:textId="77777777" w:rsidR="00791174" w:rsidRDefault="00791174" w:rsidP="00A75022"/>
        </w:tc>
        <w:tc>
          <w:tcPr>
            <w:tcW w:w="2123" w:type="dxa"/>
          </w:tcPr>
          <w:p w14:paraId="44B1928B" w14:textId="77777777" w:rsidR="00791174" w:rsidRDefault="00791174" w:rsidP="00A75022"/>
        </w:tc>
      </w:tr>
      <w:tr w:rsidR="00791174" w14:paraId="75CDD850" w14:textId="77777777" w:rsidTr="00A75022">
        <w:tc>
          <w:tcPr>
            <w:tcW w:w="2217" w:type="dxa"/>
          </w:tcPr>
          <w:p w14:paraId="69EA093C" w14:textId="77777777" w:rsidR="00791174" w:rsidRDefault="00791174" w:rsidP="00A75022">
            <w:r>
              <w:t>Vidaregåande skule</w:t>
            </w:r>
          </w:p>
          <w:p w14:paraId="5271306B" w14:textId="77777777" w:rsidR="00791174" w:rsidRDefault="00791174" w:rsidP="00A75022"/>
        </w:tc>
        <w:tc>
          <w:tcPr>
            <w:tcW w:w="4722" w:type="dxa"/>
          </w:tcPr>
          <w:p w14:paraId="5B5B48BE" w14:textId="77777777" w:rsidR="00791174" w:rsidRDefault="00791174" w:rsidP="00A75022"/>
        </w:tc>
        <w:tc>
          <w:tcPr>
            <w:tcW w:w="2123" w:type="dxa"/>
          </w:tcPr>
          <w:p w14:paraId="580292FD" w14:textId="77777777" w:rsidR="00791174" w:rsidRDefault="00791174" w:rsidP="00A75022"/>
        </w:tc>
      </w:tr>
      <w:tr w:rsidR="00791174" w14:paraId="7A6203A7" w14:textId="77777777" w:rsidTr="00A75022">
        <w:tc>
          <w:tcPr>
            <w:tcW w:w="2217" w:type="dxa"/>
          </w:tcPr>
          <w:p w14:paraId="74F05E2F" w14:textId="77777777" w:rsidR="00791174" w:rsidRDefault="00791174" w:rsidP="00A75022"/>
          <w:p w14:paraId="445A2B48" w14:textId="77777777" w:rsidR="00791174" w:rsidRDefault="00791174" w:rsidP="00A75022"/>
        </w:tc>
        <w:tc>
          <w:tcPr>
            <w:tcW w:w="4722" w:type="dxa"/>
          </w:tcPr>
          <w:p w14:paraId="523B4CE3" w14:textId="77777777" w:rsidR="00791174" w:rsidRDefault="00791174" w:rsidP="00A75022"/>
        </w:tc>
        <w:tc>
          <w:tcPr>
            <w:tcW w:w="2123" w:type="dxa"/>
          </w:tcPr>
          <w:p w14:paraId="4801713D" w14:textId="77777777" w:rsidR="00791174" w:rsidRDefault="00791174" w:rsidP="00A75022"/>
        </w:tc>
      </w:tr>
      <w:tr w:rsidR="00791174" w14:paraId="6D0E872C" w14:textId="77777777" w:rsidTr="00A75022">
        <w:tc>
          <w:tcPr>
            <w:tcW w:w="2217" w:type="dxa"/>
          </w:tcPr>
          <w:p w14:paraId="1D331D59" w14:textId="77777777" w:rsidR="00791174" w:rsidRDefault="00791174" w:rsidP="00A75022">
            <w:r>
              <w:t>Høgare utdanning</w:t>
            </w:r>
          </w:p>
          <w:p w14:paraId="4CF9A697" w14:textId="77777777" w:rsidR="00791174" w:rsidRDefault="00791174" w:rsidP="00A75022"/>
        </w:tc>
        <w:tc>
          <w:tcPr>
            <w:tcW w:w="4722" w:type="dxa"/>
          </w:tcPr>
          <w:p w14:paraId="2078BEBB" w14:textId="77777777" w:rsidR="00791174" w:rsidRDefault="00791174" w:rsidP="00A75022"/>
        </w:tc>
        <w:tc>
          <w:tcPr>
            <w:tcW w:w="2123" w:type="dxa"/>
          </w:tcPr>
          <w:p w14:paraId="5339D789" w14:textId="77777777" w:rsidR="00791174" w:rsidRDefault="00791174" w:rsidP="00A75022"/>
        </w:tc>
      </w:tr>
      <w:tr w:rsidR="00791174" w14:paraId="28EF0B70" w14:textId="77777777" w:rsidTr="00A75022">
        <w:tc>
          <w:tcPr>
            <w:tcW w:w="2217" w:type="dxa"/>
          </w:tcPr>
          <w:p w14:paraId="61648C1B" w14:textId="77777777" w:rsidR="00791174" w:rsidRDefault="00791174" w:rsidP="00A75022"/>
          <w:p w14:paraId="695FE204" w14:textId="77777777" w:rsidR="00791174" w:rsidRDefault="00791174" w:rsidP="00A75022"/>
        </w:tc>
        <w:tc>
          <w:tcPr>
            <w:tcW w:w="4722" w:type="dxa"/>
          </w:tcPr>
          <w:p w14:paraId="1E6E971C" w14:textId="77777777" w:rsidR="00791174" w:rsidRDefault="00791174" w:rsidP="00A75022"/>
        </w:tc>
        <w:tc>
          <w:tcPr>
            <w:tcW w:w="2123" w:type="dxa"/>
          </w:tcPr>
          <w:p w14:paraId="13A7D6FB" w14:textId="77777777" w:rsidR="00791174" w:rsidRDefault="00791174" w:rsidP="00A75022"/>
        </w:tc>
      </w:tr>
      <w:tr w:rsidR="00791174" w14:paraId="64AE3A44" w14:textId="77777777" w:rsidTr="00A75022">
        <w:tc>
          <w:tcPr>
            <w:tcW w:w="2217" w:type="dxa"/>
          </w:tcPr>
          <w:p w14:paraId="7596A0A0" w14:textId="77777777" w:rsidR="00791174" w:rsidRDefault="00791174" w:rsidP="00A75022">
            <w:r>
              <w:t>Anna</w:t>
            </w:r>
          </w:p>
          <w:p w14:paraId="2E9D0B45" w14:textId="77777777" w:rsidR="00791174" w:rsidRDefault="00791174" w:rsidP="00A75022"/>
        </w:tc>
        <w:tc>
          <w:tcPr>
            <w:tcW w:w="4722" w:type="dxa"/>
          </w:tcPr>
          <w:p w14:paraId="59C61455" w14:textId="77777777" w:rsidR="00791174" w:rsidRDefault="00791174" w:rsidP="00A75022"/>
        </w:tc>
        <w:tc>
          <w:tcPr>
            <w:tcW w:w="2123" w:type="dxa"/>
          </w:tcPr>
          <w:p w14:paraId="1F06D88C" w14:textId="77777777" w:rsidR="00791174" w:rsidRDefault="00791174" w:rsidP="00A75022"/>
        </w:tc>
      </w:tr>
      <w:tr w:rsidR="00791174" w14:paraId="15721FBD" w14:textId="77777777" w:rsidTr="00A75022">
        <w:tc>
          <w:tcPr>
            <w:tcW w:w="2217" w:type="dxa"/>
          </w:tcPr>
          <w:p w14:paraId="0AFE2084" w14:textId="77777777" w:rsidR="00791174" w:rsidRDefault="00791174" w:rsidP="00A75022"/>
          <w:p w14:paraId="52322B50" w14:textId="77777777" w:rsidR="00791174" w:rsidRDefault="00791174" w:rsidP="00A75022"/>
        </w:tc>
        <w:tc>
          <w:tcPr>
            <w:tcW w:w="4722" w:type="dxa"/>
          </w:tcPr>
          <w:p w14:paraId="69B48137" w14:textId="77777777" w:rsidR="00791174" w:rsidRDefault="00791174" w:rsidP="00A75022"/>
        </w:tc>
        <w:tc>
          <w:tcPr>
            <w:tcW w:w="2123" w:type="dxa"/>
          </w:tcPr>
          <w:p w14:paraId="4CCDFD10" w14:textId="77777777" w:rsidR="00791174" w:rsidRDefault="00791174" w:rsidP="00A75022"/>
        </w:tc>
      </w:tr>
    </w:tbl>
    <w:p w14:paraId="4D350C4B" w14:textId="77777777" w:rsidR="00823E02" w:rsidRDefault="00823E02" w:rsidP="001A7D96"/>
    <w:p w14:paraId="5E41DF5F" w14:textId="77777777" w:rsidR="00823E02" w:rsidRDefault="00823E02" w:rsidP="001A7D9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18"/>
        <w:gridCol w:w="3028"/>
        <w:gridCol w:w="3016"/>
      </w:tblGrid>
      <w:tr w:rsidR="003A672B" w14:paraId="5F2B27AE" w14:textId="77777777" w:rsidTr="001D6886">
        <w:tc>
          <w:tcPr>
            <w:tcW w:w="9212" w:type="dxa"/>
            <w:gridSpan w:val="3"/>
            <w:shd w:val="clear" w:color="auto" w:fill="DDD9C3" w:themeFill="background2" w:themeFillShade="E6"/>
          </w:tcPr>
          <w:p w14:paraId="1EDB53D0" w14:textId="0DBB6B49" w:rsidR="003A672B" w:rsidRDefault="003A672B" w:rsidP="001A7D96">
            <w:r>
              <w:rPr>
                <w:b/>
                <w:bCs/>
                <w:sz w:val="28"/>
                <w:szCs w:val="28"/>
              </w:rPr>
              <w:t>4</w:t>
            </w:r>
            <w:r w:rsidRPr="003A672B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Arbeidserfaring/aktivitetar</w:t>
            </w:r>
          </w:p>
        </w:tc>
      </w:tr>
      <w:tr w:rsidR="00843C47" w14:paraId="783BFF9D" w14:textId="77777777" w:rsidTr="003815AD">
        <w:tc>
          <w:tcPr>
            <w:tcW w:w="6141" w:type="dxa"/>
            <w:gridSpan w:val="2"/>
          </w:tcPr>
          <w:p w14:paraId="6F0765A1" w14:textId="4E276997" w:rsidR="00843C47" w:rsidRDefault="00843C47" w:rsidP="001A7D96">
            <w:r>
              <w:t>Tidlegare arbeidserfaring</w:t>
            </w:r>
          </w:p>
        </w:tc>
        <w:tc>
          <w:tcPr>
            <w:tcW w:w="3071" w:type="dxa"/>
          </w:tcPr>
          <w:p w14:paraId="09D2D4D7" w14:textId="6DA26924" w:rsidR="00843C47" w:rsidRDefault="00843C47" w:rsidP="001A7D96">
            <w:r>
              <w:t>Tidspunkt</w:t>
            </w:r>
          </w:p>
        </w:tc>
      </w:tr>
      <w:tr w:rsidR="00843C47" w14:paraId="263BE34F" w14:textId="77777777" w:rsidTr="00D32909">
        <w:tc>
          <w:tcPr>
            <w:tcW w:w="6141" w:type="dxa"/>
            <w:gridSpan w:val="2"/>
          </w:tcPr>
          <w:p w14:paraId="17313BB0" w14:textId="77777777" w:rsidR="00843C47" w:rsidRDefault="00843C47" w:rsidP="001A7D96"/>
          <w:p w14:paraId="54CC2E77" w14:textId="77777777" w:rsidR="00843C47" w:rsidRDefault="00843C47" w:rsidP="001A7D96"/>
        </w:tc>
        <w:tc>
          <w:tcPr>
            <w:tcW w:w="3071" w:type="dxa"/>
          </w:tcPr>
          <w:p w14:paraId="381F5CE7" w14:textId="77777777" w:rsidR="00843C47" w:rsidRDefault="00843C47" w:rsidP="001A7D96"/>
        </w:tc>
      </w:tr>
      <w:tr w:rsidR="00843C47" w14:paraId="515741DE" w14:textId="77777777" w:rsidTr="0039316C">
        <w:tc>
          <w:tcPr>
            <w:tcW w:w="6141" w:type="dxa"/>
            <w:gridSpan w:val="2"/>
          </w:tcPr>
          <w:p w14:paraId="5790971A" w14:textId="77777777" w:rsidR="00843C47" w:rsidRDefault="00843C47" w:rsidP="001A7D96"/>
          <w:p w14:paraId="34181EDA" w14:textId="77777777" w:rsidR="00843C47" w:rsidRDefault="00843C47" w:rsidP="001A7D96"/>
        </w:tc>
        <w:tc>
          <w:tcPr>
            <w:tcW w:w="3071" w:type="dxa"/>
          </w:tcPr>
          <w:p w14:paraId="1C645D2D" w14:textId="77777777" w:rsidR="00843C47" w:rsidRDefault="00843C47" w:rsidP="001A7D96"/>
        </w:tc>
      </w:tr>
      <w:tr w:rsidR="003A672B" w14:paraId="1C254EA6" w14:textId="77777777" w:rsidTr="003A672B">
        <w:tc>
          <w:tcPr>
            <w:tcW w:w="3070" w:type="dxa"/>
          </w:tcPr>
          <w:p w14:paraId="1B86B62C" w14:textId="1CD29BD3" w:rsidR="003A672B" w:rsidRDefault="00843C47" w:rsidP="001A7D96">
            <w:r>
              <w:t>Noverande arbeid eller fast aktivitet</w:t>
            </w:r>
          </w:p>
        </w:tc>
        <w:tc>
          <w:tcPr>
            <w:tcW w:w="3071" w:type="dxa"/>
          </w:tcPr>
          <w:p w14:paraId="1A076544" w14:textId="05BF7CB3" w:rsidR="003A672B" w:rsidRDefault="00843C47" w:rsidP="001A7D96">
            <w:r>
              <w:t>Kontaktperson</w:t>
            </w:r>
          </w:p>
        </w:tc>
        <w:tc>
          <w:tcPr>
            <w:tcW w:w="3071" w:type="dxa"/>
          </w:tcPr>
          <w:p w14:paraId="20CB5ACA" w14:textId="630E7C13" w:rsidR="003A672B" w:rsidRDefault="00843C47" w:rsidP="001A7D96">
            <w:r>
              <w:t>Telefon</w:t>
            </w:r>
          </w:p>
          <w:p w14:paraId="28C4ACC8" w14:textId="30151524" w:rsidR="00843C47" w:rsidRDefault="00843C47" w:rsidP="001A7D96"/>
        </w:tc>
      </w:tr>
      <w:tr w:rsidR="003A672B" w14:paraId="22002C1F" w14:textId="77777777" w:rsidTr="003A672B">
        <w:tc>
          <w:tcPr>
            <w:tcW w:w="3070" w:type="dxa"/>
          </w:tcPr>
          <w:p w14:paraId="40C40A3B" w14:textId="77777777" w:rsidR="003A672B" w:rsidRDefault="003A672B" w:rsidP="001A7D96"/>
          <w:p w14:paraId="5E46EF8C" w14:textId="77777777" w:rsidR="00843C47" w:rsidRDefault="00843C47" w:rsidP="001A7D96"/>
        </w:tc>
        <w:tc>
          <w:tcPr>
            <w:tcW w:w="3071" w:type="dxa"/>
          </w:tcPr>
          <w:p w14:paraId="6260C55E" w14:textId="77777777" w:rsidR="003A672B" w:rsidRDefault="003A672B" w:rsidP="001A7D96"/>
        </w:tc>
        <w:tc>
          <w:tcPr>
            <w:tcW w:w="3071" w:type="dxa"/>
          </w:tcPr>
          <w:p w14:paraId="35809C7D" w14:textId="77777777" w:rsidR="003A672B" w:rsidRDefault="003A672B" w:rsidP="001A7D96"/>
        </w:tc>
      </w:tr>
      <w:tr w:rsidR="00843C47" w14:paraId="659FEBF5" w14:textId="77777777" w:rsidTr="006769D7">
        <w:tc>
          <w:tcPr>
            <w:tcW w:w="9212" w:type="dxa"/>
            <w:gridSpan w:val="3"/>
          </w:tcPr>
          <w:p w14:paraId="69CF5BBB" w14:textId="77777777" w:rsidR="00843C47" w:rsidRDefault="00843C47" w:rsidP="001A7D96">
            <w:r>
              <w:t xml:space="preserve">E-post: </w:t>
            </w:r>
          </w:p>
          <w:p w14:paraId="012E3B27" w14:textId="654152E6" w:rsidR="00843C47" w:rsidRDefault="00843C47" w:rsidP="001A7D96"/>
        </w:tc>
      </w:tr>
    </w:tbl>
    <w:p w14:paraId="58C8F869" w14:textId="77777777" w:rsidR="003A672B" w:rsidRDefault="003A672B" w:rsidP="001A7D9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4"/>
        <w:gridCol w:w="8538"/>
      </w:tblGrid>
      <w:tr w:rsidR="00843C47" w14:paraId="5F7F0E38" w14:textId="223D6F99" w:rsidTr="001D6886">
        <w:tc>
          <w:tcPr>
            <w:tcW w:w="9288" w:type="dxa"/>
            <w:gridSpan w:val="2"/>
            <w:shd w:val="clear" w:color="auto" w:fill="DDD9C3" w:themeFill="background2" w:themeFillShade="E6"/>
          </w:tcPr>
          <w:p w14:paraId="29EF1314" w14:textId="5D7846BB" w:rsidR="00843C47" w:rsidRDefault="00843C47" w:rsidP="001A7D9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</w:t>
            </w:r>
            <w:r w:rsidRPr="003A672B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Vanskar som ligg til grunn for søknaden</w:t>
            </w:r>
          </w:p>
        </w:tc>
      </w:tr>
      <w:tr w:rsidR="00843C47" w14:paraId="57952D04" w14:textId="53BBBF94" w:rsidTr="00843C47">
        <w:tc>
          <w:tcPr>
            <w:tcW w:w="534" w:type="dxa"/>
          </w:tcPr>
          <w:p w14:paraId="28517228" w14:textId="77777777" w:rsidR="00843C47" w:rsidRDefault="00843C47" w:rsidP="001A7D96"/>
        </w:tc>
        <w:tc>
          <w:tcPr>
            <w:tcW w:w="8754" w:type="dxa"/>
          </w:tcPr>
          <w:p w14:paraId="64B17E62" w14:textId="4D2F7E08" w:rsidR="00843C47" w:rsidRDefault="00843C47" w:rsidP="001A7D96">
            <w:r>
              <w:t>Medfødt funksjonsned</w:t>
            </w:r>
            <w:r w:rsidR="00696A61">
              <w:t>s</w:t>
            </w:r>
            <w:r>
              <w:t>etting</w:t>
            </w:r>
          </w:p>
        </w:tc>
      </w:tr>
      <w:tr w:rsidR="00843C47" w14:paraId="6782E99F" w14:textId="084A6BD8" w:rsidTr="00843C47">
        <w:tc>
          <w:tcPr>
            <w:tcW w:w="534" w:type="dxa"/>
          </w:tcPr>
          <w:p w14:paraId="10ECCD0B" w14:textId="77777777" w:rsidR="00843C47" w:rsidRDefault="00843C47" w:rsidP="001A7D96"/>
        </w:tc>
        <w:tc>
          <w:tcPr>
            <w:tcW w:w="8754" w:type="dxa"/>
          </w:tcPr>
          <w:p w14:paraId="2A17E2B6" w14:textId="6C2CCB41" w:rsidR="00843C47" w:rsidRDefault="00843C47" w:rsidP="001A7D96">
            <w:r>
              <w:t>Erverva hjerneskade</w:t>
            </w:r>
          </w:p>
        </w:tc>
      </w:tr>
      <w:tr w:rsidR="00843C47" w14:paraId="3133F318" w14:textId="71611E28" w:rsidTr="00843C47">
        <w:tc>
          <w:tcPr>
            <w:tcW w:w="534" w:type="dxa"/>
          </w:tcPr>
          <w:p w14:paraId="244975AB" w14:textId="77777777" w:rsidR="00843C47" w:rsidRDefault="00843C47" w:rsidP="001A7D96"/>
        </w:tc>
        <w:tc>
          <w:tcPr>
            <w:tcW w:w="8754" w:type="dxa"/>
          </w:tcPr>
          <w:p w14:paraId="35CECDA8" w14:textId="4222D01B" w:rsidR="00843C47" w:rsidRDefault="00843C47" w:rsidP="001A7D96">
            <w:r>
              <w:t>Afasi/språk- og talevanskar</w:t>
            </w:r>
          </w:p>
        </w:tc>
      </w:tr>
      <w:tr w:rsidR="00843C47" w14:paraId="0978EE11" w14:textId="59B479E0" w:rsidTr="00843C47">
        <w:tc>
          <w:tcPr>
            <w:tcW w:w="534" w:type="dxa"/>
          </w:tcPr>
          <w:p w14:paraId="75A9ADAE" w14:textId="77777777" w:rsidR="00843C47" w:rsidRDefault="00843C47" w:rsidP="001A7D96"/>
        </w:tc>
        <w:tc>
          <w:tcPr>
            <w:tcW w:w="8754" w:type="dxa"/>
          </w:tcPr>
          <w:p w14:paraId="7BB46A07" w14:textId="174928AA" w:rsidR="00843C47" w:rsidRDefault="00843C47" w:rsidP="001A7D96">
            <w:r>
              <w:t>Spesifikke lærevanskar</w:t>
            </w:r>
          </w:p>
        </w:tc>
      </w:tr>
      <w:tr w:rsidR="00843C47" w14:paraId="7B766790" w14:textId="53547EB6" w:rsidTr="00843C47">
        <w:tc>
          <w:tcPr>
            <w:tcW w:w="534" w:type="dxa"/>
          </w:tcPr>
          <w:p w14:paraId="7F51AD68" w14:textId="77777777" w:rsidR="00843C47" w:rsidRDefault="00843C47" w:rsidP="001A7D96"/>
        </w:tc>
        <w:tc>
          <w:tcPr>
            <w:tcW w:w="8754" w:type="dxa"/>
          </w:tcPr>
          <w:p w14:paraId="6B8DE2CF" w14:textId="5C92E26A" w:rsidR="00843C47" w:rsidRDefault="00843C47" w:rsidP="001A7D96">
            <w:r>
              <w:t>Synshemming</w:t>
            </w:r>
          </w:p>
        </w:tc>
      </w:tr>
      <w:tr w:rsidR="00843C47" w14:paraId="4A8AC9A2" w14:textId="3D42FF1C" w:rsidTr="00843C47">
        <w:tc>
          <w:tcPr>
            <w:tcW w:w="534" w:type="dxa"/>
          </w:tcPr>
          <w:p w14:paraId="086FF807" w14:textId="77777777" w:rsidR="00843C47" w:rsidRDefault="00843C47" w:rsidP="001A7D96"/>
        </w:tc>
        <w:tc>
          <w:tcPr>
            <w:tcW w:w="8754" w:type="dxa"/>
          </w:tcPr>
          <w:p w14:paraId="4E419BD4" w14:textId="51F48A19" w:rsidR="00843C47" w:rsidRDefault="00696A61" w:rsidP="001A7D96">
            <w:r>
              <w:t>Høyrselshemming</w:t>
            </w:r>
          </w:p>
        </w:tc>
      </w:tr>
      <w:tr w:rsidR="00843C47" w14:paraId="408F47F9" w14:textId="77777777" w:rsidTr="00843C47">
        <w:tc>
          <w:tcPr>
            <w:tcW w:w="534" w:type="dxa"/>
          </w:tcPr>
          <w:p w14:paraId="60C7D3C7" w14:textId="77777777" w:rsidR="00843C47" w:rsidRDefault="00843C47" w:rsidP="001A7D96"/>
        </w:tc>
        <w:tc>
          <w:tcPr>
            <w:tcW w:w="8754" w:type="dxa"/>
          </w:tcPr>
          <w:p w14:paraId="6D145860" w14:textId="46B15161" w:rsidR="00843C47" w:rsidRDefault="00843C47" w:rsidP="001A7D96">
            <w:r>
              <w:t>Anna:</w:t>
            </w:r>
          </w:p>
        </w:tc>
      </w:tr>
      <w:tr w:rsidR="00843C47" w14:paraId="3E9DF979" w14:textId="77777777" w:rsidTr="00784CE1">
        <w:tc>
          <w:tcPr>
            <w:tcW w:w="9288" w:type="dxa"/>
            <w:gridSpan w:val="2"/>
          </w:tcPr>
          <w:p w14:paraId="74339A1B" w14:textId="6261796D" w:rsidR="00843C47" w:rsidRDefault="00843C47" w:rsidP="001A7D96">
            <w:r>
              <w:t>Utfyllande informasjon</w:t>
            </w:r>
            <w:r w:rsidR="00643D05">
              <w:t>:</w:t>
            </w:r>
          </w:p>
          <w:p w14:paraId="31A73D26" w14:textId="77777777" w:rsidR="00843C47" w:rsidRDefault="00843C47" w:rsidP="001A7D96"/>
          <w:p w14:paraId="25FC10B9" w14:textId="77777777" w:rsidR="00843C47" w:rsidRDefault="00843C47" w:rsidP="001A7D96"/>
          <w:p w14:paraId="471D0036" w14:textId="215E5F3D" w:rsidR="00843C47" w:rsidRDefault="00843C47" w:rsidP="001A7D96"/>
        </w:tc>
      </w:tr>
      <w:tr w:rsidR="00843C47" w14:paraId="70BF6161" w14:textId="77777777" w:rsidTr="00784CE1">
        <w:tc>
          <w:tcPr>
            <w:tcW w:w="9288" w:type="dxa"/>
            <w:gridSpan w:val="2"/>
          </w:tcPr>
          <w:p w14:paraId="3D02003A" w14:textId="77777777" w:rsidR="00843C47" w:rsidRDefault="00843C47" w:rsidP="001A7D96">
            <w:r>
              <w:t xml:space="preserve">Evt. tidspunkt som IKKJE passar for opplæring: </w:t>
            </w:r>
          </w:p>
          <w:p w14:paraId="25094C43" w14:textId="00DAB616" w:rsidR="00843C47" w:rsidRDefault="00843C47" w:rsidP="001A7D96"/>
        </w:tc>
      </w:tr>
    </w:tbl>
    <w:p w14:paraId="02873B8C" w14:textId="77777777" w:rsidR="00843C47" w:rsidRDefault="00843C47" w:rsidP="001A7D9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C47" w14:paraId="5E214286" w14:textId="77777777" w:rsidTr="001D6886">
        <w:tc>
          <w:tcPr>
            <w:tcW w:w="9212" w:type="dxa"/>
            <w:shd w:val="clear" w:color="auto" w:fill="DDD9C3" w:themeFill="background2" w:themeFillShade="E6"/>
          </w:tcPr>
          <w:p w14:paraId="040C1228" w14:textId="0C8F9D81" w:rsidR="00843C47" w:rsidRDefault="00843C47" w:rsidP="001A7D96">
            <w:r>
              <w:rPr>
                <w:b/>
                <w:bCs/>
                <w:sz w:val="28"/>
                <w:szCs w:val="28"/>
              </w:rPr>
              <w:t>6</w:t>
            </w:r>
            <w:r w:rsidRPr="003A672B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Opplæringsbehov</w:t>
            </w:r>
          </w:p>
        </w:tc>
      </w:tr>
      <w:tr w:rsidR="00843C47" w14:paraId="10A620EF" w14:textId="77777777" w:rsidTr="00843C47">
        <w:tc>
          <w:tcPr>
            <w:tcW w:w="9212" w:type="dxa"/>
          </w:tcPr>
          <w:p w14:paraId="3D01FF26" w14:textId="17AB4696" w:rsidR="00843C47" w:rsidRDefault="00843C47" w:rsidP="001A7D96">
            <w:r>
              <w:t>Kva er målet med opplæringa?</w:t>
            </w:r>
          </w:p>
        </w:tc>
      </w:tr>
      <w:tr w:rsidR="00843C47" w14:paraId="4A844B6F" w14:textId="77777777" w:rsidTr="00843C47">
        <w:tc>
          <w:tcPr>
            <w:tcW w:w="9212" w:type="dxa"/>
          </w:tcPr>
          <w:p w14:paraId="741110C5" w14:textId="77777777" w:rsidR="00843C47" w:rsidRDefault="00843C47" w:rsidP="001A7D96"/>
          <w:p w14:paraId="70180059" w14:textId="77777777" w:rsidR="00834945" w:rsidRDefault="00834945" w:rsidP="001A7D96"/>
          <w:p w14:paraId="37E6C8D0" w14:textId="77777777" w:rsidR="00834945" w:rsidRDefault="00834945" w:rsidP="001A7D96"/>
          <w:p w14:paraId="00EF7761" w14:textId="77777777" w:rsidR="00834945" w:rsidRDefault="00834945" w:rsidP="001A7D96"/>
          <w:p w14:paraId="4D4AAADF" w14:textId="77777777" w:rsidR="00834945" w:rsidRDefault="00834945" w:rsidP="001A7D96"/>
          <w:p w14:paraId="7E412A59" w14:textId="77777777" w:rsidR="00834945" w:rsidRDefault="00834945" w:rsidP="001A7D96"/>
          <w:p w14:paraId="6D18EEBE" w14:textId="77777777" w:rsidR="00834945" w:rsidRDefault="00834945" w:rsidP="001A7D96"/>
          <w:p w14:paraId="4037DA57" w14:textId="77777777" w:rsidR="00834945" w:rsidRDefault="00834945" w:rsidP="001A7D96"/>
          <w:p w14:paraId="504A3947" w14:textId="77777777" w:rsidR="00834945" w:rsidRDefault="00834945" w:rsidP="001A7D96"/>
        </w:tc>
      </w:tr>
    </w:tbl>
    <w:p w14:paraId="4F6D2C54" w14:textId="77777777" w:rsidR="00843C47" w:rsidRDefault="00843C47" w:rsidP="001A7D9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3"/>
        <w:gridCol w:w="975"/>
        <w:gridCol w:w="4045"/>
        <w:gridCol w:w="2077"/>
        <w:gridCol w:w="1572"/>
      </w:tblGrid>
      <w:tr w:rsidR="00834945" w14:paraId="0571DF46" w14:textId="77777777" w:rsidTr="001D6886">
        <w:tc>
          <w:tcPr>
            <w:tcW w:w="9212" w:type="dxa"/>
            <w:gridSpan w:val="5"/>
            <w:shd w:val="clear" w:color="auto" w:fill="DDD9C3" w:themeFill="background2" w:themeFillShade="E6"/>
          </w:tcPr>
          <w:p w14:paraId="794FCCD4" w14:textId="1544D2C1" w:rsidR="00834945" w:rsidRDefault="00834945" w:rsidP="001A7D96">
            <w:r>
              <w:rPr>
                <w:b/>
                <w:bCs/>
                <w:sz w:val="28"/>
                <w:szCs w:val="28"/>
              </w:rPr>
              <w:t>7</w:t>
            </w:r>
            <w:r w:rsidRPr="003A672B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Samtykkeer</w:t>
            </w:r>
            <w:r w:rsidR="00562FA5">
              <w:rPr>
                <w:b/>
                <w:bCs/>
                <w:sz w:val="28"/>
                <w:szCs w:val="28"/>
              </w:rPr>
              <w:t>k</w:t>
            </w:r>
            <w:r>
              <w:rPr>
                <w:b/>
                <w:bCs/>
                <w:sz w:val="28"/>
                <w:szCs w:val="28"/>
              </w:rPr>
              <w:t>læring</w:t>
            </w:r>
          </w:p>
        </w:tc>
      </w:tr>
      <w:tr w:rsidR="00834945" w14:paraId="4308A650" w14:textId="77777777" w:rsidTr="00834945">
        <w:tc>
          <w:tcPr>
            <w:tcW w:w="7621" w:type="dxa"/>
            <w:gridSpan w:val="4"/>
          </w:tcPr>
          <w:p w14:paraId="7C8F3673" w14:textId="7A7F7110" w:rsidR="00834945" w:rsidRDefault="00834945" w:rsidP="001A7D96">
            <w:r>
              <w:t xml:space="preserve">Dersom PPT gjer ei sakkunnig vurdering som konkluderer med at eg har rett til individuell tilrettelagt opplæring etter Opplæringslova, samtykkjer eg til at </w:t>
            </w:r>
            <w:r w:rsidR="00466E25">
              <w:t>vaksenopplæringa</w:t>
            </w:r>
            <w:r>
              <w:t xml:space="preserve"> fattar eit vedtak om dette. </w:t>
            </w:r>
          </w:p>
        </w:tc>
        <w:tc>
          <w:tcPr>
            <w:tcW w:w="1591" w:type="dxa"/>
          </w:tcPr>
          <w:p w14:paraId="1D28D88F" w14:textId="683D5E78" w:rsidR="00834945" w:rsidRPr="00834945" w:rsidRDefault="00834945" w:rsidP="001A7D96">
            <w:pPr>
              <w:rPr>
                <w:b/>
                <w:bCs/>
              </w:rPr>
            </w:pPr>
            <w:r w:rsidRPr="00834945">
              <w:rPr>
                <w:b/>
                <w:bCs/>
              </w:rPr>
              <w:t>___</w:t>
            </w:r>
            <w:r>
              <w:rPr>
                <w:b/>
                <w:bCs/>
              </w:rPr>
              <w:t xml:space="preserve">JA  </w:t>
            </w:r>
            <w:r w:rsidRPr="00834945">
              <w:rPr>
                <w:b/>
                <w:bCs/>
              </w:rPr>
              <w:t>___ NEI</w:t>
            </w:r>
          </w:p>
        </w:tc>
      </w:tr>
      <w:tr w:rsidR="00834945" w14:paraId="2552459B" w14:textId="77777777" w:rsidTr="00834945">
        <w:tc>
          <w:tcPr>
            <w:tcW w:w="7621" w:type="dxa"/>
            <w:gridSpan w:val="4"/>
          </w:tcPr>
          <w:p w14:paraId="165F8267" w14:textId="77777777" w:rsidR="00834945" w:rsidRDefault="00834945" w:rsidP="001A7D96">
            <w:r>
              <w:t>Eg/vi samtykker til at PPT kan innhente teiepliktige opplysningar frå / eller samarbeide med andre instansar</w:t>
            </w:r>
          </w:p>
          <w:p w14:paraId="3DE12607" w14:textId="0E6766C9" w:rsidR="00834945" w:rsidRDefault="00834945" w:rsidP="001A7D96"/>
        </w:tc>
        <w:tc>
          <w:tcPr>
            <w:tcW w:w="1591" w:type="dxa"/>
          </w:tcPr>
          <w:p w14:paraId="017CA1A7" w14:textId="6807F7A0" w:rsidR="00834945" w:rsidRDefault="00834945" w:rsidP="001A7D96">
            <w:r w:rsidRPr="00834945">
              <w:rPr>
                <w:b/>
                <w:bCs/>
              </w:rPr>
              <w:t>___</w:t>
            </w:r>
            <w:r>
              <w:rPr>
                <w:b/>
                <w:bCs/>
              </w:rPr>
              <w:t xml:space="preserve">JA  </w:t>
            </w:r>
            <w:r w:rsidRPr="00834945">
              <w:rPr>
                <w:b/>
                <w:bCs/>
              </w:rPr>
              <w:t>___ NEI</w:t>
            </w:r>
          </w:p>
        </w:tc>
      </w:tr>
      <w:tr w:rsidR="00834945" w14:paraId="799DEA91" w14:textId="77777777" w:rsidTr="00834945">
        <w:tc>
          <w:tcPr>
            <w:tcW w:w="7621" w:type="dxa"/>
            <w:gridSpan w:val="4"/>
          </w:tcPr>
          <w:p w14:paraId="60451F27" w14:textId="1354597D" w:rsidR="00834945" w:rsidRDefault="00834945" w:rsidP="001A7D96">
            <w:r>
              <w:t>Dersom JA, kryss av for kva instansar</w:t>
            </w:r>
          </w:p>
        </w:tc>
        <w:tc>
          <w:tcPr>
            <w:tcW w:w="1591" w:type="dxa"/>
          </w:tcPr>
          <w:p w14:paraId="56C90A53" w14:textId="77777777" w:rsidR="00834945" w:rsidRDefault="00834945" w:rsidP="001A7D96"/>
        </w:tc>
      </w:tr>
      <w:tr w:rsidR="00834945" w14:paraId="42543394" w14:textId="77777777" w:rsidTr="00834945">
        <w:tc>
          <w:tcPr>
            <w:tcW w:w="392" w:type="dxa"/>
          </w:tcPr>
          <w:p w14:paraId="3A3CA367" w14:textId="77777777" w:rsidR="00834945" w:rsidRDefault="00834945" w:rsidP="001A7D96"/>
        </w:tc>
        <w:tc>
          <w:tcPr>
            <w:tcW w:w="8820" w:type="dxa"/>
            <w:gridSpan w:val="4"/>
          </w:tcPr>
          <w:p w14:paraId="43558175" w14:textId="61B67917" w:rsidR="00834945" w:rsidRDefault="00834945" w:rsidP="001A7D96">
            <w:r>
              <w:t>Helseteneste</w:t>
            </w:r>
          </w:p>
        </w:tc>
      </w:tr>
      <w:tr w:rsidR="00834945" w14:paraId="430A087C" w14:textId="77777777" w:rsidTr="00834945">
        <w:tc>
          <w:tcPr>
            <w:tcW w:w="392" w:type="dxa"/>
          </w:tcPr>
          <w:p w14:paraId="334B98F2" w14:textId="77777777" w:rsidR="00834945" w:rsidRDefault="00834945" w:rsidP="001A7D96"/>
        </w:tc>
        <w:tc>
          <w:tcPr>
            <w:tcW w:w="8820" w:type="dxa"/>
            <w:gridSpan w:val="4"/>
          </w:tcPr>
          <w:p w14:paraId="76375021" w14:textId="07384F39" w:rsidR="00834945" w:rsidRDefault="00834945" w:rsidP="001A7D96">
            <w:r>
              <w:t>Vaksenpsykiatri</w:t>
            </w:r>
          </w:p>
        </w:tc>
      </w:tr>
      <w:tr w:rsidR="00834945" w14:paraId="14C949A2" w14:textId="77777777" w:rsidTr="00834945">
        <w:tc>
          <w:tcPr>
            <w:tcW w:w="392" w:type="dxa"/>
          </w:tcPr>
          <w:p w14:paraId="72F458AE" w14:textId="77777777" w:rsidR="00834945" w:rsidRDefault="00834945" w:rsidP="001A7D96"/>
        </w:tc>
        <w:tc>
          <w:tcPr>
            <w:tcW w:w="8820" w:type="dxa"/>
            <w:gridSpan w:val="4"/>
          </w:tcPr>
          <w:p w14:paraId="22FB1109" w14:textId="5603D241" w:rsidR="00834945" w:rsidRDefault="00834945" w:rsidP="001A7D96">
            <w:proofErr w:type="spellStart"/>
            <w:r>
              <w:t>Habiliteringstenesta</w:t>
            </w:r>
            <w:proofErr w:type="spellEnd"/>
          </w:p>
        </w:tc>
      </w:tr>
      <w:tr w:rsidR="00834945" w14:paraId="3AD7FF51" w14:textId="77777777" w:rsidTr="00834945">
        <w:tc>
          <w:tcPr>
            <w:tcW w:w="392" w:type="dxa"/>
          </w:tcPr>
          <w:p w14:paraId="091A8AA5" w14:textId="77777777" w:rsidR="00834945" w:rsidRDefault="00834945" w:rsidP="001A7D96"/>
        </w:tc>
        <w:tc>
          <w:tcPr>
            <w:tcW w:w="8820" w:type="dxa"/>
            <w:gridSpan w:val="4"/>
          </w:tcPr>
          <w:p w14:paraId="5A4597A8" w14:textId="775E2BC9" w:rsidR="00834945" w:rsidRDefault="00834945" w:rsidP="001A7D96">
            <w:r>
              <w:t>NAV</w:t>
            </w:r>
          </w:p>
        </w:tc>
      </w:tr>
      <w:tr w:rsidR="00834945" w14:paraId="2C1F9CB1" w14:textId="77777777" w:rsidTr="00834945">
        <w:tc>
          <w:tcPr>
            <w:tcW w:w="392" w:type="dxa"/>
          </w:tcPr>
          <w:p w14:paraId="12AD577D" w14:textId="77777777" w:rsidR="00834945" w:rsidRDefault="00834945" w:rsidP="001A7D96"/>
        </w:tc>
        <w:tc>
          <w:tcPr>
            <w:tcW w:w="8820" w:type="dxa"/>
            <w:gridSpan w:val="4"/>
          </w:tcPr>
          <w:p w14:paraId="1F0208FD" w14:textId="72BE0EA1" w:rsidR="00834945" w:rsidRDefault="00834945" w:rsidP="001A7D96">
            <w:r>
              <w:t>Arbeidsstad</w:t>
            </w:r>
          </w:p>
        </w:tc>
      </w:tr>
      <w:tr w:rsidR="00834945" w14:paraId="694E9D98" w14:textId="77777777" w:rsidTr="00834945">
        <w:tc>
          <w:tcPr>
            <w:tcW w:w="392" w:type="dxa"/>
          </w:tcPr>
          <w:p w14:paraId="53CAF06A" w14:textId="77777777" w:rsidR="00834945" w:rsidRDefault="00834945" w:rsidP="001A7D96"/>
        </w:tc>
        <w:tc>
          <w:tcPr>
            <w:tcW w:w="8820" w:type="dxa"/>
            <w:gridSpan w:val="4"/>
          </w:tcPr>
          <w:p w14:paraId="2B76029A" w14:textId="347ABCC7" w:rsidR="00834945" w:rsidRDefault="00834945" w:rsidP="001A7D96">
            <w:r>
              <w:t>Dagsenter</w:t>
            </w:r>
          </w:p>
        </w:tc>
      </w:tr>
      <w:tr w:rsidR="00834945" w14:paraId="4DEBEEF3" w14:textId="77777777" w:rsidTr="00834945">
        <w:tc>
          <w:tcPr>
            <w:tcW w:w="392" w:type="dxa"/>
          </w:tcPr>
          <w:p w14:paraId="0800AD49" w14:textId="77777777" w:rsidR="00834945" w:rsidRDefault="00834945" w:rsidP="001A7D96"/>
        </w:tc>
        <w:tc>
          <w:tcPr>
            <w:tcW w:w="8820" w:type="dxa"/>
            <w:gridSpan w:val="4"/>
          </w:tcPr>
          <w:p w14:paraId="1D046D90" w14:textId="015C2F4C" w:rsidR="00834945" w:rsidRDefault="00834945" w:rsidP="001A7D96">
            <w:r>
              <w:t>Bustad</w:t>
            </w:r>
          </w:p>
        </w:tc>
      </w:tr>
      <w:tr w:rsidR="00834945" w14:paraId="513BA604" w14:textId="77777777" w:rsidTr="00834945">
        <w:tc>
          <w:tcPr>
            <w:tcW w:w="392" w:type="dxa"/>
          </w:tcPr>
          <w:p w14:paraId="6F3ABE9C" w14:textId="77777777" w:rsidR="00834945" w:rsidRDefault="00834945" w:rsidP="001A7D96"/>
        </w:tc>
        <w:tc>
          <w:tcPr>
            <w:tcW w:w="8820" w:type="dxa"/>
            <w:gridSpan w:val="4"/>
          </w:tcPr>
          <w:p w14:paraId="3BAF5AD0" w14:textId="5EE21679" w:rsidR="00834945" w:rsidRDefault="00834945" w:rsidP="001A7D96">
            <w:r>
              <w:t>Anna</w:t>
            </w:r>
            <w:r w:rsidR="00A521B3">
              <w:t xml:space="preserve"> (</w:t>
            </w:r>
            <w:r w:rsidR="00643D05">
              <w:t>s</w:t>
            </w:r>
            <w:r>
              <w:t>pesifiser</w:t>
            </w:r>
            <w:r w:rsidR="00643D05">
              <w:t>):</w:t>
            </w:r>
          </w:p>
        </w:tc>
      </w:tr>
      <w:tr w:rsidR="00834945" w14:paraId="0FEDC06C" w14:textId="77777777" w:rsidTr="00EB40AD">
        <w:tc>
          <w:tcPr>
            <w:tcW w:w="1384" w:type="dxa"/>
            <w:gridSpan w:val="2"/>
          </w:tcPr>
          <w:p w14:paraId="2096DC39" w14:textId="00C2E769" w:rsidR="00834945" w:rsidRDefault="00834945" w:rsidP="001A7D96">
            <w:r>
              <w:t>Dato:</w:t>
            </w:r>
          </w:p>
        </w:tc>
        <w:tc>
          <w:tcPr>
            <w:tcW w:w="4111" w:type="dxa"/>
          </w:tcPr>
          <w:p w14:paraId="568B49F4" w14:textId="3604981F" w:rsidR="00834945" w:rsidRDefault="00EB40AD" w:rsidP="001A7D96">
            <w:r>
              <w:t>Søkjar si underskrift</w:t>
            </w:r>
          </w:p>
        </w:tc>
        <w:tc>
          <w:tcPr>
            <w:tcW w:w="3717" w:type="dxa"/>
            <w:gridSpan w:val="2"/>
          </w:tcPr>
          <w:p w14:paraId="38A0E7EA" w14:textId="3681961C" w:rsidR="00834945" w:rsidRDefault="00EB40AD" w:rsidP="001A7D96">
            <w:r>
              <w:t>For søkjaren (</w:t>
            </w:r>
            <w:proofErr w:type="spellStart"/>
            <w:r>
              <w:t>verge</w:t>
            </w:r>
            <w:proofErr w:type="spellEnd"/>
            <w:r>
              <w:t>)</w:t>
            </w:r>
          </w:p>
        </w:tc>
      </w:tr>
      <w:tr w:rsidR="00834945" w14:paraId="6A799853" w14:textId="77777777" w:rsidTr="00EB40AD">
        <w:tc>
          <w:tcPr>
            <w:tcW w:w="1384" w:type="dxa"/>
            <w:gridSpan w:val="2"/>
          </w:tcPr>
          <w:p w14:paraId="276722BE" w14:textId="77777777" w:rsidR="00834945" w:rsidRDefault="00834945" w:rsidP="001A7D96"/>
          <w:p w14:paraId="2EFB9C7E" w14:textId="77777777" w:rsidR="00EB40AD" w:rsidRDefault="00EB40AD" w:rsidP="001A7D96"/>
        </w:tc>
        <w:tc>
          <w:tcPr>
            <w:tcW w:w="4111" w:type="dxa"/>
          </w:tcPr>
          <w:p w14:paraId="05AF5C87" w14:textId="77777777" w:rsidR="00834945" w:rsidRDefault="00834945" w:rsidP="001A7D96"/>
        </w:tc>
        <w:tc>
          <w:tcPr>
            <w:tcW w:w="3717" w:type="dxa"/>
            <w:gridSpan w:val="2"/>
          </w:tcPr>
          <w:p w14:paraId="337D56D9" w14:textId="77777777" w:rsidR="00834945" w:rsidRDefault="00834945" w:rsidP="001A7D96"/>
        </w:tc>
      </w:tr>
    </w:tbl>
    <w:p w14:paraId="66C79D87" w14:textId="77777777" w:rsidR="00834945" w:rsidRDefault="00834945" w:rsidP="001A7D9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40AD" w14:paraId="5795C3C4" w14:textId="77777777" w:rsidTr="001D6886">
        <w:tc>
          <w:tcPr>
            <w:tcW w:w="9212" w:type="dxa"/>
            <w:shd w:val="clear" w:color="auto" w:fill="DDD9C3" w:themeFill="background2" w:themeFillShade="E6"/>
          </w:tcPr>
          <w:p w14:paraId="1D90D05A" w14:textId="29667A95" w:rsidR="00EB40AD" w:rsidRDefault="00EB40AD" w:rsidP="001A7D96">
            <w:r>
              <w:rPr>
                <w:b/>
                <w:bCs/>
                <w:sz w:val="28"/>
                <w:szCs w:val="28"/>
              </w:rPr>
              <w:t>8</w:t>
            </w:r>
            <w:r w:rsidRPr="003A672B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Søknadsfristar</w:t>
            </w:r>
          </w:p>
        </w:tc>
      </w:tr>
      <w:tr w:rsidR="00EB40AD" w14:paraId="1CCF6632" w14:textId="77777777" w:rsidTr="00151124">
        <w:tc>
          <w:tcPr>
            <w:tcW w:w="9212" w:type="dxa"/>
          </w:tcPr>
          <w:p w14:paraId="1350C62D" w14:textId="3A042DF5" w:rsidR="00EB40AD" w:rsidRDefault="00EB40AD" w:rsidP="001A7D96">
            <w:r>
              <w:t>Søknadsfrist:    1. april</w:t>
            </w:r>
          </w:p>
        </w:tc>
      </w:tr>
    </w:tbl>
    <w:p w14:paraId="0982593A" w14:textId="77777777" w:rsidR="00EB40AD" w:rsidRDefault="00EB40AD" w:rsidP="001A7D9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71"/>
        <w:gridCol w:w="4041"/>
        <w:gridCol w:w="3650"/>
      </w:tblGrid>
      <w:tr w:rsidR="00EB40AD" w14:paraId="79C68D1B" w14:textId="77777777" w:rsidTr="001D6886">
        <w:tc>
          <w:tcPr>
            <w:tcW w:w="9212" w:type="dxa"/>
            <w:gridSpan w:val="3"/>
            <w:shd w:val="clear" w:color="auto" w:fill="DDD9C3" w:themeFill="background2" w:themeFillShade="E6"/>
          </w:tcPr>
          <w:p w14:paraId="75AC9B16" w14:textId="60233B6F" w:rsidR="00EB40AD" w:rsidRDefault="00EB40AD" w:rsidP="001A7D96">
            <w:r>
              <w:rPr>
                <w:b/>
                <w:bCs/>
                <w:sz w:val="28"/>
                <w:szCs w:val="28"/>
              </w:rPr>
              <w:t>9</w:t>
            </w:r>
            <w:r w:rsidRPr="003A672B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Underskrift på søknaden</w:t>
            </w:r>
          </w:p>
        </w:tc>
      </w:tr>
      <w:tr w:rsidR="00EB40AD" w14:paraId="369EB13E" w14:textId="77777777" w:rsidTr="00EB40AD">
        <w:tc>
          <w:tcPr>
            <w:tcW w:w="1384" w:type="dxa"/>
          </w:tcPr>
          <w:p w14:paraId="51203739" w14:textId="57B4A748" w:rsidR="00EB40AD" w:rsidRPr="00EB40AD" w:rsidRDefault="00EB40AD" w:rsidP="001A7D96">
            <w:pPr>
              <w:rPr>
                <w:b/>
                <w:bCs/>
              </w:rPr>
            </w:pPr>
            <w:r w:rsidRPr="00EB40AD">
              <w:rPr>
                <w:b/>
                <w:bCs/>
              </w:rPr>
              <w:t>Dato:_</w:t>
            </w:r>
          </w:p>
        </w:tc>
        <w:tc>
          <w:tcPr>
            <w:tcW w:w="4111" w:type="dxa"/>
          </w:tcPr>
          <w:p w14:paraId="5BF36DA2" w14:textId="0BBD9F8F" w:rsidR="00EB40AD" w:rsidRPr="00EB40AD" w:rsidRDefault="00EB40AD" w:rsidP="001A7D96">
            <w:pPr>
              <w:rPr>
                <w:b/>
                <w:bCs/>
              </w:rPr>
            </w:pPr>
            <w:r w:rsidRPr="00EB40AD">
              <w:rPr>
                <w:b/>
                <w:bCs/>
              </w:rPr>
              <w:t xml:space="preserve">Søkjaren si </w:t>
            </w:r>
            <w:r w:rsidR="00696A61" w:rsidRPr="00EB40AD">
              <w:rPr>
                <w:b/>
                <w:bCs/>
              </w:rPr>
              <w:t>underskrift</w:t>
            </w:r>
          </w:p>
        </w:tc>
        <w:tc>
          <w:tcPr>
            <w:tcW w:w="3717" w:type="dxa"/>
          </w:tcPr>
          <w:p w14:paraId="24C1B738" w14:textId="05B19176" w:rsidR="00EB40AD" w:rsidRPr="00EB40AD" w:rsidRDefault="00EB40AD" w:rsidP="001A7D96">
            <w:pPr>
              <w:rPr>
                <w:b/>
                <w:bCs/>
              </w:rPr>
            </w:pPr>
            <w:r w:rsidRPr="00EB40AD">
              <w:rPr>
                <w:b/>
                <w:bCs/>
              </w:rPr>
              <w:t>For søkaren (</w:t>
            </w:r>
            <w:proofErr w:type="spellStart"/>
            <w:r w:rsidRPr="00EB40AD">
              <w:rPr>
                <w:b/>
                <w:bCs/>
              </w:rPr>
              <w:t>verge</w:t>
            </w:r>
            <w:proofErr w:type="spellEnd"/>
            <w:r w:rsidRPr="00EB40AD">
              <w:rPr>
                <w:b/>
                <w:bCs/>
              </w:rPr>
              <w:t>)</w:t>
            </w:r>
          </w:p>
        </w:tc>
      </w:tr>
      <w:tr w:rsidR="00EB40AD" w14:paraId="7B32456B" w14:textId="77777777" w:rsidTr="00EB40AD">
        <w:tc>
          <w:tcPr>
            <w:tcW w:w="1384" w:type="dxa"/>
          </w:tcPr>
          <w:p w14:paraId="01025F75" w14:textId="77777777" w:rsidR="00EB40AD" w:rsidRDefault="00EB40AD" w:rsidP="001A7D96"/>
        </w:tc>
        <w:tc>
          <w:tcPr>
            <w:tcW w:w="4111" w:type="dxa"/>
          </w:tcPr>
          <w:p w14:paraId="5314CD5D" w14:textId="77777777" w:rsidR="00EB40AD" w:rsidRDefault="00EB40AD" w:rsidP="001A7D96"/>
        </w:tc>
        <w:tc>
          <w:tcPr>
            <w:tcW w:w="3717" w:type="dxa"/>
          </w:tcPr>
          <w:p w14:paraId="34D46F69" w14:textId="77777777" w:rsidR="00EB40AD" w:rsidRDefault="00EB40AD" w:rsidP="001A7D96"/>
          <w:p w14:paraId="55BB6E58" w14:textId="77777777" w:rsidR="00EB40AD" w:rsidRDefault="00EB40AD" w:rsidP="001A7D96"/>
          <w:p w14:paraId="60175C06" w14:textId="77777777" w:rsidR="00EB40AD" w:rsidRDefault="00EB40AD" w:rsidP="001A7D96"/>
        </w:tc>
      </w:tr>
      <w:tr w:rsidR="00EB40AD" w14:paraId="14D18F8D" w14:textId="77777777" w:rsidTr="00874F2D">
        <w:tc>
          <w:tcPr>
            <w:tcW w:w="9212" w:type="dxa"/>
            <w:gridSpan w:val="3"/>
          </w:tcPr>
          <w:p w14:paraId="05E09C1C" w14:textId="0B752898" w:rsidR="00EB40AD" w:rsidRPr="00EB40AD" w:rsidRDefault="00EB40AD" w:rsidP="001A7D96">
            <w:pPr>
              <w:rPr>
                <w:b/>
                <w:bCs/>
              </w:rPr>
            </w:pPr>
            <w:r w:rsidRPr="00EB40AD">
              <w:rPr>
                <w:b/>
                <w:bCs/>
              </w:rPr>
              <w:t xml:space="preserve">Det må leggast </w:t>
            </w:r>
            <w:r w:rsidR="00696A61">
              <w:rPr>
                <w:b/>
                <w:bCs/>
              </w:rPr>
              <w:t xml:space="preserve">ved </w:t>
            </w:r>
            <w:r w:rsidRPr="00EB40AD">
              <w:rPr>
                <w:b/>
                <w:bCs/>
              </w:rPr>
              <w:t xml:space="preserve">ein </w:t>
            </w:r>
            <w:proofErr w:type="spellStart"/>
            <w:r w:rsidRPr="00EB40AD">
              <w:rPr>
                <w:b/>
                <w:bCs/>
              </w:rPr>
              <w:t>vergeattest</w:t>
            </w:r>
            <w:proofErr w:type="spellEnd"/>
            <w:r w:rsidRPr="00EB40AD">
              <w:rPr>
                <w:b/>
                <w:bCs/>
              </w:rPr>
              <w:t xml:space="preserve"> eller fullmakt dersom søkjaren ikkje kan søke på eiga hand</w:t>
            </w:r>
          </w:p>
        </w:tc>
      </w:tr>
    </w:tbl>
    <w:p w14:paraId="09969D1B" w14:textId="77777777" w:rsidR="00EB40AD" w:rsidRDefault="00EB40AD" w:rsidP="001A7D96"/>
    <w:p w14:paraId="05E78886" w14:textId="77777777" w:rsidR="00732129" w:rsidRDefault="00732129" w:rsidP="001A7D96"/>
    <w:sectPr w:rsidR="0073212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60775" w14:textId="77777777" w:rsidR="005651DB" w:rsidRDefault="005651DB" w:rsidP="00FF0052">
      <w:pPr>
        <w:spacing w:after="0" w:line="240" w:lineRule="auto"/>
      </w:pPr>
      <w:r>
        <w:separator/>
      </w:r>
    </w:p>
  </w:endnote>
  <w:endnote w:type="continuationSeparator" w:id="0">
    <w:p w14:paraId="1FB972A4" w14:textId="77777777" w:rsidR="005651DB" w:rsidRDefault="005651DB" w:rsidP="00FF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CE800" w14:textId="77777777" w:rsidR="005651DB" w:rsidRDefault="005651DB" w:rsidP="00FF0052">
      <w:pPr>
        <w:spacing w:after="0" w:line="240" w:lineRule="auto"/>
      </w:pPr>
      <w:r>
        <w:separator/>
      </w:r>
    </w:p>
  </w:footnote>
  <w:footnote w:type="continuationSeparator" w:id="0">
    <w:p w14:paraId="7140BD17" w14:textId="77777777" w:rsidR="005651DB" w:rsidRDefault="005651DB" w:rsidP="00FF0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F63B9" w14:textId="77777777" w:rsidR="00FF0052" w:rsidRPr="00FF0052" w:rsidRDefault="00B523C9" w:rsidP="00FF0052">
    <w:pPr>
      <w:autoSpaceDE w:val="0"/>
      <w:autoSpaceDN w:val="0"/>
      <w:adjustRightInd w:val="0"/>
      <w:spacing w:after="0" w:line="240" w:lineRule="auto"/>
      <w:rPr>
        <w:rFonts w:ascii="Times-Bold" w:hAnsi="Times-Bold" w:cs="Times-Bold"/>
        <w:b/>
        <w:bCs/>
        <w:sz w:val="32"/>
        <w:szCs w:val="32"/>
        <w:lang w:val="nb-NO"/>
      </w:rPr>
    </w:pPr>
    <w:r>
      <w:rPr>
        <w:noProof/>
        <w:color w:val="0000FF"/>
        <w:lang w:eastAsia="nn-NO"/>
      </w:rPr>
      <w:drawing>
        <wp:anchor distT="0" distB="0" distL="114300" distR="114300" simplePos="0" relativeHeight="251659264" behindDoc="0" locked="0" layoutInCell="1" allowOverlap="1" wp14:anchorId="7D1A8251" wp14:editId="7D065322">
          <wp:simplePos x="0" y="0"/>
          <wp:positionH relativeFrom="column">
            <wp:posOffset>-161290</wp:posOffset>
          </wp:positionH>
          <wp:positionV relativeFrom="page">
            <wp:posOffset>348615</wp:posOffset>
          </wp:positionV>
          <wp:extent cx="503555" cy="593725"/>
          <wp:effectExtent l="0" t="0" r="0" b="0"/>
          <wp:wrapSquare wrapText="bothSides"/>
          <wp:docPr id="49" name="Bilde 49" descr="Bilderesultat for logo sykkylven kommun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ilderesultat for logo sykkylven kommun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62" t="6534" r="31660" b="9532"/>
                  <a:stretch/>
                </pic:blipFill>
                <pic:spPr bwMode="auto">
                  <a:xfrm>
                    <a:off x="0" y="0"/>
                    <a:ext cx="50355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4010">
      <w:rPr>
        <w:rFonts w:ascii="Times-Bold" w:hAnsi="Times-Bold" w:cs="Times-Bold"/>
        <w:b/>
        <w:bCs/>
        <w:sz w:val="32"/>
        <w:szCs w:val="32"/>
        <w:lang w:val="nb-NO"/>
      </w:rPr>
      <w:t xml:space="preserve">       </w:t>
    </w:r>
    <w:r w:rsidR="00FD186F">
      <w:rPr>
        <w:rFonts w:ascii="Times-Bold" w:hAnsi="Times-Bold" w:cs="Times-Bold"/>
        <w:b/>
        <w:bCs/>
        <w:sz w:val="32"/>
        <w:szCs w:val="32"/>
        <w:lang w:val="nb-NO"/>
      </w:rPr>
      <w:t xml:space="preserve"> </w:t>
    </w:r>
    <w:r w:rsidR="00FF0052" w:rsidRPr="00FF0052">
      <w:rPr>
        <w:rFonts w:ascii="Times-Bold" w:hAnsi="Times-Bold" w:cs="Times-Bold"/>
        <w:b/>
        <w:bCs/>
        <w:sz w:val="32"/>
        <w:szCs w:val="32"/>
        <w:lang w:val="nb-NO"/>
      </w:rPr>
      <w:t>SYKKYLVEN KOMMUNE</w:t>
    </w:r>
  </w:p>
  <w:p w14:paraId="6F815FA2" w14:textId="77777777" w:rsidR="00FF0052" w:rsidRPr="00FF0052" w:rsidRDefault="00FF0052" w:rsidP="00FF0052">
    <w:pPr>
      <w:autoSpaceDE w:val="0"/>
      <w:autoSpaceDN w:val="0"/>
      <w:adjustRightInd w:val="0"/>
      <w:spacing w:after="0" w:line="240" w:lineRule="auto"/>
      <w:rPr>
        <w:rFonts w:ascii="Times-Bold" w:hAnsi="Times-Bold" w:cs="Times-Bold"/>
        <w:b/>
        <w:bCs/>
        <w:sz w:val="24"/>
        <w:szCs w:val="24"/>
        <w:lang w:val="nb-NO"/>
      </w:rPr>
    </w:pPr>
    <w:r>
      <w:rPr>
        <w:rFonts w:ascii="Times-Bold" w:hAnsi="Times-Bold" w:cs="Times-Bold"/>
        <w:b/>
        <w:bCs/>
        <w:sz w:val="24"/>
        <w:szCs w:val="24"/>
        <w:lang w:val="nb-NO"/>
      </w:rPr>
      <w:t xml:space="preserve">        </w:t>
    </w:r>
    <w:r w:rsidR="00FD186F">
      <w:rPr>
        <w:rFonts w:ascii="Times-Bold" w:hAnsi="Times-Bold" w:cs="Times-Bold"/>
        <w:b/>
        <w:bCs/>
        <w:sz w:val="24"/>
        <w:szCs w:val="24"/>
        <w:lang w:val="nb-NO"/>
      </w:rPr>
      <w:t xml:space="preserve">  </w:t>
    </w:r>
    <w:r>
      <w:rPr>
        <w:rFonts w:ascii="Times-Bold" w:hAnsi="Times-Bold" w:cs="Times-Bold"/>
        <w:b/>
        <w:bCs/>
        <w:sz w:val="24"/>
        <w:szCs w:val="24"/>
        <w:lang w:val="nb-NO"/>
      </w:rPr>
      <w:t xml:space="preserve"> </w:t>
    </w:r>
    <w:r w:rsidRPr="00FF0052">
      <w:rPr>
        <w:rFonts w:ascii="Times-Bold" w:hAnsi="Times-Bold" w:cs="Times-Bold"/>
        <w:b/>
        <w:bCs/>
        <w:sz w:val="24"/>
        <w:szCs w:val="24"/>
        <w:lang w:val="nb-NO"/>
      </w:rPr>
      <w:t xml:space="preserve">Barne- og </w:t>
    </w:r>
    <w:proofErr w:type="spellStart"/>
    <w:r w:rsidRPr="00FF0052">
      <w:rPr>
        <w:rFonts w:ascii="Times-Bold" w:hAnsi="Times-Bold" w:cs="Times-Bold"/>
        <w:b/>
        <w:bCs/>
        <w:sz w:val="24"/>
        <w:szCs w:val="24"/>
        <w:lang w:val="nb-NO"/>
      </w:rPr>
      <w:t>familietenestene</w:t>
    </w:r>
    <w:proofErr w:type="spellEnd"/>
    <w:r w:rsidRPr="00FF0052">
      <w:rPr>
        <w:rFonts w:ascii="Times-Bold" w:hAnsi="Times-Bold" w:cs="Times-Bold"/>
        <w:b/>
        <w:bCs/>
        <w:sz w:val="24"/>
        <w:szCs w:val="24"/>
        <w:lang w:val="nb-NO"/>
      </w:rPr>
      <w:t xml:space="preserve"> – Pedagogisk Psykologisk kontor</w:t>
    </w:r>
  </w:p>
  <w:p w14:paraId="513EC93B" w14:textId="77777777" w:rsidR="00FF0052" w:rsidRPr="00FF0052" w:rsidRDefault="00FF0052" w:rsidP="00FF0052">
    <w:pPr>
      <w:autoSpaceDE w:val="0"/>
      <w:autoSpaceDN w:val="0"/>
      <w:adjustRightInd w:val="0"/>
      <w:spacing w:after="0" w:line="240" w:lineRule="auto"/>
      <w:ind w:left="5664" w:firstLine="708"/>
      <w:rPr>
        <w:rFonts w:ascii="Times-Bold" w:hAnsi="Times-Bold" w:cs="Times-Bold"/>
        <w:b/>
        <w:bCs/>
        <w:sz w:val="16"/>
        <w:szCs w:val="16"/>
        <w:lang w:val="nb-NO"/>
      </w:rPr>
    </w:pPr>
  </w:p>
  <w:p w14:paraId="0784ABCC" w14:textId="77777777" w:rsidR="00FF0052" w:rsidRPr="00B54F89" w:rsidRDefault="00FF0052">
    <w:pPr>
      <w:pStyle w:val="Topptekst"/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F01A7"/>
    <w:multiLevelType w:val="hybridMultilevel"/>
    <w:tmpl w:val="6F162E4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415EA"/>
    <w:multiLevelType w:val="hybridMultilevel"/>
    <w:tmpl w:val="BD367A0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B60B5"/>
    <w:multiLevelType w:val="hybridMultilevel"/>
    <w:tmpl w:val="3A4E30A6"/>
    <w:lvl w:ilvl="0" w:tplc="B22A96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66DD7"/>
    <w:multiLevelType w:val="hybridMultilevel"/>
    <w:tmpl w:val="C0565530"/>
    <w:lvl w:ilvl="0" w:tplc="D1147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67BC0"/>
    <w:multiLevelType w:val="hybridMultilevel"/>
    <w:tmpl w:val="74708C50"/>
    <w:lvl w:ilvl="0" w:tplc="08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21CB5"/>
    <w:multiLevelType w:val="hybridMultilevel"/>
    <w:tmpl w:val="50F433E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03B02"/>
    <w:multiLevelType w:val="hybridMultilevel"/>
    <w:tmpl w:val="9E849AA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68201">
    <w:abstractNumId w:val="3"/>
  </w:num>
  <w:num w:numId="2" w16cid:durableId="1306396837">
    <w:abstractNumId w:val="5"/>
  </w:num>
  <w:num w:numId="3" w16cid:durableId="514879703">
    <w:abstractNumId w:val="6"/>
  </w:num>
  <w:num w:numId="4" w16cid:durableId="1964312014">
    <w:abstractNumId w:val="0"/>
  </w:num>
  <w:num w:numId="5" w16cid:durableId="309871989">
    <w:abstractNumId w:val="4"/>
  </w:num>
  <w:num w:numId="6" w16cid:durableId="1303465414">
    <w:abstractNumId w:val="1"/>
  </w:num>
  <w:num w:numId="7" w16cid:durableId="1857186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52"/>
    <w:rsid w:val="00006191"/>
    <w:rsid w:val="00010198"/>
    <w:rsid w:val="00047A37"/>
    <w:rsid w:val="001736CA"/>
    <w:rsid w:val="001A40F7"/>
    <w:rsid w:val="001A7D96"/>
    <w:rsid w:val="001D6886"/>
    <w:rsid w:val="00256769"/>
    <w:rsid w:val="00264215"/>
    <w:rsid w:val="002B3F8A"/>
    <w:rsid w:val="002E3A2C"/>
    <w:rsid w:val="002E6291"/>
    <w:rsid w:val="0030760C"/>
    <w:rsid w:val="0033256F"/>
    <w:rsid w:val="00344F8E"/>
    <w:rsid w:val="00374A70"/>
    <w:rsid w:val="003A1D2A"/>
    <w:rsid w:val="003A672B"/>
    <w:rsid w:val="003B513E"/>
    <w:rsid w:val="004025BE"/>
    <w:rsid w:val="004403E2"/>
    <w:rsid w:val="0046437C"/>
    <w:rsid w:val="00466E25"/>
    <w:rsid w:val="004A10FD"/>
    <w:rsid w:val="004C223D"/>
    <w:rsid w:val="004D1780"/>
    <w:rsid w:val="004E7860"/>
    <w:rsid w:val="004F0ECC"/>
    <w:rsid w:val="00541991"/>
    <w:rsid w:val="005468DC"/>
    <w:rsid w:val="00562FA5"/>
    <w:rsid w:val="005651DB"/>
    <w:rsid w:val="005A0B3C"/>
    <w:rsid w:val="005E6676"/>
    <w:rsid w:val="00643D05"/>
    <w:rsid w:val="00650851"/>
    <w:rsid w:val="00691DCE"/>
    <w:rsid w:val="00696A61"/>
    <w:rsid w:val="00696DFF"/>
    <w:rsid w:val="006D7891"/>
    <w:rsid w:val="006E1DCF"/>
    <w:rsid w:val="007036C0"/>
    <w:rsid w:val="00711BCF"/>
    <w:rsid w:val="00716E86"/>
    <w:rsid w:val="00732129"/>
    <w:rsid w:val="007448A8"/>
    <w:rsid w:val="007704E3"/>
    <w:rsid w:val="00791174"/>
    <w:rsid w:val="007B1D35"/>
    <w:rsid w:val="007B43DA"/>
    <w:rsid w:val="007C7C0F"/>
    <w:rsid w:val="007D410B"/>
    <w:rsid w:val="007D69DA"/>
    <w:rsid w:val="00823E02"/>
    <w:rsid w:val="00834945"/>
    <w:rsid w:val="008432DF"/>
    <w:rsid w:val="00843C47"/>
    <w:rsid w:val="00844A54"/>
    <w:rsid w:val="008918C1"/>
    <w:rsid w:val="00891B8E"/>
    <w:rsid w:val="008D10D1"/>
    <w:rsid w:val="008F4010"/>
    <w:rsid w:val="008F7AEB"/>
    <w:rsid w:val="00907522"/>
    <w:rsid w:val="00916CDE"/>
    <w:rsid w:val="009363B1"/>
    <w:rsid w:val="009A4F56"/>
    <w:rsid w:val="009C7F2E"/>
    <w:rsid w:val="009E2709"/>
    <w:rsid w:val="00A15011"/>
    <w:rsid w:val="00A2656F"/>
    <w:rsid w:val="00A3241E"/>
    <w:rsid w:val="00A521B3"/>
    <w:rsid w:val="00A75BD6"/>
    <w:rsid w:val="00A80FCE"/>
    <w:rsid w:val="00A83ED5"/>
    <w:rsid w:val="00A8618F"/>
    <w:rsid w:val="00AD79E7"/>
    <w:rsid w:val="00B00256"/>
    <w:rsid w:val="00B00E98"/>
    <w:rsid w:val="00B02F77"/>
    <w:rsid w:val="00B25C35"/>
    <w:rsid w:val="00B4339F"/>
    <w:rsid w:val="00B43CBE"/>
    <w:rsid w:val="00B523C9"/>
    <w:rsid w:val="00B54F89"/>
    <w:rsid w:val="00B5522B"/>
    <w:rsid w:val="00B71CB8"/>
    <w:rsid w:val="00B91F05"/>
    <w:rsid w:val="00B95A73"/>
    <w:rsid w:val="00BA27E7"/>
    <w:rsid w:val="00BA2B7A"/>
    <w:rsid w:val="00BB2147"/>
    <w:rsid w:val="00BC1F33"/>
    <w:rsid w:val="00BE06C9"/>
    <w:rsid w:val="00BE3601"/>
    <w:rsid w:val="00BF7BF1"/>
    <w:rsid w:val="00C63BD2"/>
    <w:rsid w:val="00C85371"/>
    <w:rsid w:val="00CC5C34"/>
    <w:rsid w:val="00D57BDB"/>
    <w:rsid w:val="00D72E02"/>
    <w:rsid w:val="00E1553C"/>
    <w:rsid w:val="00E27340"/>
    <w:rsid w:val="00E4645B"/>
    <w:rsid w:val="00E637D0"/>
    <w:rsid w:val="00E756CD"/>
    <w:rsid w:val="00E758B8"/>
    <w:rsid w:val="00E82262"/>
    <w:rsid w:val="00EA13EC"/>
    <w:rsid w:val="00EB40AD"/>
    <w:rsid w:val="00ED03A8"/>
    <w:rsid w:val="00ED278C"/>
    <w:rsid w:val="00EE21D7"/>
    <w:rsid w:val="00F067D7"/>
    <w:rsid w:val="00F26D04"/>
    <w:rsid w:val="00F71590"/>
    <w:rsid w:val="00F75F59"/>
    <w:rsid w:val="00F92C2E"/>
    <w:rsid w:val="00FB427D"/>
    <w:rsid w:val="00FD186F"/>
    <w:rsid w:val="00FF0052"/>
    <w:rsid w:val="00FF0A8B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3E489"/>
  <w15:docId w15:val="{7153118C-58C6-4672-A503-2A9B70E5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F0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0052"/>
  </w:style>
  <w:style w:type="paragraph" w:styleId="Bunntekst">
    <w:name w:val="footer"/>
    <w:basedOn w:val="Normal"/>
    <w:link w:val="BunntekstTegn"/>
    <w:uiPriority w:val="99"/>
    <w:unhideWhenUsed/>
    <w:rsid w:val="00FF0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0052"/>
  </w:style>
  <w:style w:type="paragraph" w:styleId="Bobletekst">
    <w:name w:val="Balloon Text"/>
    <w:basedOn w:val="Normal"/>
    <w:link w:val="BobletekstTegn"/>
    <w:uiPriority w:val="99"/>
    <w:semiHidden/>
    <w:unhideWhenUsed/>
    <w:rsid w:val="00FF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005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FF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758B8"/>
    <w:pPr>
      <w:ind w:left="720"/>
      <w:contextualSpacing/>
    </w:pPr>
  </w:style>
  <w:style w:type="table" w:customStyle="1" w:styleId="TableGrid">
    <w:name w:val="TableGrid"/>
    <w:rsid w:val="001A7D96"/>
    <w:pPr>
      <w:spacing w:after="0" w:line="240" w:lineRule="auto"/>
    </w:pPr>
    <w:rPr>
      <w:rFonts w:eastAsiaTheme="minorEastAsia"/>
      <w:kern w:val="2"/>
      <w:lang w:eastAsia="nn-N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google.no/url?sa=i&amp;rct=j&amp;q=&amp;esrc=s&amp;frm=1&amp;source=images&amp;cd=&amp;cad=rja&amp;uact=8&amp;ved=0ahUKEwjdluvaru3VAhVDMJoKHQWSAbIQjRwIBw&amp;url=http://rbtk.nordvestjobb.no/arbeidsgiver/1215/sykkylven-kommune/&amp;psig=AFQjCNE6vNS-Qyu4IR606RNiG0s15bNM2w&amp;ust=150357800947735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406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Sykkylven kommune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 Ove Myrseth</dc:creator>
  <cp:lastModifiedBy>Øyvind Fet</cp:lastModifiedBy>
  <cp:revision>46</cp:revision>
  <cp:lastPrinted>2024-10-04T09:12:00Z</cp:lastPrinted>
  <dcterms:created xsi:type="dcterms:W3CDTF">2024-10-04T08:57:00Z</dcterms:created>
  <dcterms:modified xsi:type="dcterms:W3CDTF">2024-11-18T08:37:00Z</dcterms:modified>
</cp:coreProperties>
</file>